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2BD" w:rsidRDefault="00E05753" w:rsidP="00E92B6F">
      <w:pPr>
        <w:spacing w:line="500" w:lineRule="exact"/>
        <w:jc w:val="center"/>
        <w:rPr>
          <w:sz w:val="36"/>
          <w:szCs w:val="36"/>
        </w:rPr>
      </w:pPr>
      <w:bookmarkStart w:id="0" w:name="_GoBack"/>
      <w:r w:rsidRPr="002B262D">
        <w:rPr>
          <w:rFonts w:hint="eastAsia"/>
          <w:sz w:val="36"/>
          <w:szCs w:val="36"/>
        </w:rPr>
        <w:t>臺北</w:t>
      </w:r>
      <w:r w:rsidR="00E92B6F">
        <w:rPr>
          <w:rFonts w:hint="eastAsia"/>
          <w:sz w:val="36"/>
          <w:szCs w:val="36"/>
        </w:rPr>
        <w:t>市</w:t>
      </w:r>
      <w:r w:rsidR="00853AFA">
        <w:rPr>
          <w:rFonts w:hint="eastAsia"/>
          <w:sz w:val="36"/>
          <w:szCs w:val="36"/>
        </w:rPr>
        <w:t>政府教育局</w:t>
      </w:r>
    </w:p>
    <w:p w:rsidR="00615AF5" w:rsidRDefault="00E92B6F" w:rsidP="00E92B6F">
      <w:pPr>
        <w:spacing w:line="500" w:lineRule="exac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所屬各級學校</w:t>
      </w:r>
      <w:r w:rsidR="005B0BF2" w:rsidRPr="002B262D">
        <w:rPr>
          <w:rFonts w:hint="eastAsia"/>
          <w:sz w:val="36"/>
          <w:szCs w:val="36"/>
        </w:rPr>
        <w:t>10</w:t>
      </w:r>
      <w:r w:rsidR="00087812">
        <w:rPr>
          <w:rFonts w:hint="eastAsia"/>
          <w:sz w:val="36"/>
          <w:szCs w:val="36"/>
        </w:rPr>
        <w:t>6</w:t>
      </w:r>
      <w:r w:rsidR="00E05753" w:rsidRPr="002B262D">
        <w:rPr>
          <w:rFonts w:hint="eastAsia"/>
          <w:sz w:val="36"/>
          <w:szCs w:val="36"/>
        </w:rPr>
        <w:t>學年</w:t>
      </w:r>
      <w:r w:rsidR="00841BA5">
        <w:rPr>
          <w:rFonts w:hint="eastAsia"/>
          <w:sz w:val="36"/>
          <w:szCs w:val="36"/>
        </w:rPr>
        <w:t>開學日及假期等行事曆</w:t>
      </w:r>
      <w:r>
        <w:rPr>
          <w:rFonts w:hint="eastAsia"/>
          <w:sz w:val="36"/>
          <w:szCs w:val="36"/>
        </w:rPr>
        <w:t>一覽表</w:t>
      </w:r>
    </w:p>
    <w:bookmarkEnd w:id="0"/>
    <w:p w:rsidR="00973231" w:rsidRDefault="00973231" w:rsidP="00C12DEC">
      <w:pPr>
        <w:wordWrap w:val="0"/>
        <w:spacing w:line="0" w:lineRule="atLeast"/>
        <w:ind w:right="440"/>
        <w:jc w:val="right"/>
        <w:rPr>
          <w:rFonts w:ascii="標楷體" w:hAnsi="標楷體"/>
          <w:color w:val="000000"/>
          <w:sz w:val="22"/>
          <w:szCs w:val="22"/>
        </w:rPr>
      </w:pPr>
      <w:r>
        <w:rPr>
          <w:rFonts w:ascii="標楷體" w:hAnsi="標楷體" w:hint="eastAsia"/>
          <w:color w:val="000000"/>
          <w:sz w:val="22"/>
          <w:szCs w:val="22"/>
        </w:rPr>
        <w:t>106</w:t>
      </w:r>
      <w:r w:rsidRPr="0016364B">
        <w:rPr>
          <w:rFonts w:ascii="標楷體" w:hAnsi="標楷體" w:hint="eastAsia"/>
          <w:color w:val="000000"/>
          <w:sz w:val="22"/>
          <w:szCs w:val="22"/>
        </w:rPr>
        <w:t>年</w:t>
      </w:r>
      <w:r>
        <w:rPr>
          <w:rFonts w:ascii="標楷體" w:hAnsi="標楷體" w:hint="eastAsia"/>
          <w:color w:val="000000"/>
          <w:sz w:val="22"/>
          <w:szCs w:val="22"/>
        </w:rPr>
        <w:t>6</w:t>
      </w:r>
      <w:r w:rsidRPr="0016364B">
        <w:rPr>
          <w:rFonts w:ascii="標楷體" w:hAnsi="標楷體" w:hint="eastAsia"/>
          <w:color w:val="000000"/>
          <w:sz w:val="22"/>
          <w:szCs w:val="22"/>
        </w:rPr>
        <w:t>月</w:t>
      </w:r>
      <w:r>
        <w:rPr>
          <w:rFonts w:ascii="標楷體" w:hAnsi="標楷體" w:hint="eastAsia"/>
          <w:color w:val="000000"/>
          <w:sz w:val="22"/>
          <w:szCs w:val="22"/>
        </w:rPr>
        <w:t>23</w:t>
      </w:r>
      <w:r w:rsidRPr="0016364B">
        <w:rPr>
          <w:rFonts w:ascii="標楷體" w:hAnsi="標楷體" w:hint="eastAsia"/>
          <w:color w:val="000000"/>
          <w:sz w:val="22"/>
          <w:szCs w:val="22"/>
        </w:rPr>
        <w:t>日北市教</w:t>
      </w:r>
      <w:r>
        <w:rPr>
          <w:rFonts w:ascii="標楷體" w:hAnsi="標楷體" w:hint="eastAsia"/>
          <w:color w:val="000000"/>
          <w:sz w:val="22"/>
          <w:szCs w:val="22"/>
        </w:rPr>
        <w:t>綜</w:t>
      </w:r>
      <w:r w:rsidRPr="0016364B">
        <w:rPr>
          <w:rFonts w:ascii="標楷體" w:hAnsi="標楷體" w:hint="eastAsia"/>
          <w:color w:val="000000"/>
          <w:sz w:val="22"/>
          <w:szCs w:val="22"/>
        </w:rPr>
        <w:t>字第</w:t>
      </w:r>
      <w:r>
        <w:rPr>
          <w:rFonts w:ascii="標楷體" w:hAnsi="標楷體" w:hint="eastAsia"/>
          <w:color w:val="000000"/>
          <w:sz w:val="22"/>
          <w:szCs w:val="22"/>
        </w:rPr>
        <w:t>10636044700</w:t>
      </w:r>
      <w:r w:rsidRPr="0016364B">
        <w:rPr>
          <w:rFonts w:ascii="標楷體" w:hAnsi="標楷體" w:hint="eastAsia"/>
          <w:color w:val="000000"/>
          <w:sz w:val="22"/>
          <w:szCs w:val="22"/>
        </w:rPr>
        <w:t>號函</w:t>
      </w:r>
    </w:p>
    <w:p w:rsidR="00C12DEC" w:rsidRPr="00C12DEC" w:rsidRDefault="00C12DEC" w:rsidP="00C12DEC">
      <w:pPr>
        <w:wordWrap w:val="0"/>
        <w:spacing w:line="0" w:lineRule="atLeast"/>
        <w:jc w:val="right"/>
        <w:rPr>
          <w:rFonts w:ascii="標楷體" w:hAnsi="標楷體"/>
          <w:color w:val="000000"/>
          <w:sz w:val="22"/>
          <w:szCs w:val="22"/>
        </w:rPr>
      </w:pPr>
      <w:r>
        <w:rPr>
          <w:rFonts w:ascii="標楷體" w:hAnsi="標楷體" w:hint="eastAsia"/>
          <w:color w:val="000000"/>
          <w:sz w:val="22"/>
          <w:szCs w:val="22"/>
        </w:rPr>
        <w:t>106</w:t>
      </w:r>
      <w:r w:rsidRPr="0016364B">
        <w:rPr>
          <w:rFonts w:ascii="標楷體" w:hAnsi="標楷體" w:hint="eastAsia"/>
          <w:color w:val="000000"/>
          <w:sz w:val="22"/>
          <w:szCs w:val="22"/>
        </w:rPr>
        <w:t>年</w:t>
      </w:r>
      <w:r>
        <w:rPr>
          <w:rFonts w:ascii="標楷體" w:hAnsi="標楷體" w:hint="eastAsia"/>
          <w:color w:val="000000"/>
          <w:sz w:val="22"/>
          <w:szCs w:val="22"/>
        </w:rPr>
        <w:t>6</w:t>
      </w:r>
      <w:r w:rsidRPr="0016364B">
        <w:rPr>
          <w:rFonts w:ascii="標楷體" w:hAnsi="標楷體" w:hint="eastAsia"/>
          <w:color w:val="000000"/>
          <w:sz w:val="22"/>
          <w:szCs w:val="22"/>
        </w:rPr>
        <w:t>月</w:t>
      </w:r>
      <w:r>
        <w:rPr>
          <w:rFonts w:ascii="標楷體" w:hAnsi="標楷體" w:hint="eastAsia"/>
          <w:color w:val="000000"/>
          <w:sz w:val="22"/>
          <w:szCs w:val="22"/>
        </w:rPr>
        <w:t>30</w:t>
      </w:r>
      <w:r w:rsidRPr="0016364B">
        <w:rPr>
          <w:rFonts w:ascii="標楷體" w:hAnsi="標楷體" w:hint="eastAsia"/>
          <w:color w:val="000000"/>
          <w:sz w:val="22"/>
          <w:szCs w:val="22"/>
        </w:rPr>
        <w:t>日北市教</w:t>
      </w:r>
      <w:r>
        <w:rPr>
          <w:rFonts w:ascii="標楷體" w:hAnsi="標楷體" w:hint="eastAsia"/>
          <w:color w:val="000000"/>
          <w:sz w:val="22"/>
          <w:szCs w:val="22"/>
        </w:rPr>
        <w:t>綜</w:t>
      </w:r>
      <w:r w:rsidRPr="0016364B">
        <w:rPr>
          <w:rFonts w:ascii="標楷體" w:hAnsi="標楷體" w:hint="eastAsia"/>
          <w:color w:val="000000"/>
          <w:sz w:val="22"/>
          <w:szCs w:val="22"/>
        </w:rPr>
        <w:t>字第</w:t>
      </w:r>
      <w:r>
        <w:rPr>
          <w:rFonts w:ascii="標楷體" w:hAnsi="標楷體" w:hint="eastAsia"/>
          <w:color w:val="000000"/>
          <w:sz w:val="22"/>
          <w:szCs w:val="22"/>
        </w:rPr>
        <w:t>10636407500</w:t>
      </w:r>
      <w:r w:rsidRPr="0016364B">
        <w:rPr>
          <w:rFonts w:ascii="標楷體" w:hAnsi="標楷體" w:hint="eastAsia"/>
          <w:color w:val="000000"/>
          <w:sz w:val="22"/>
          <w:szCs w:val="22"/>
        </w:rPr>
        <w:t>號函</w:t>
      </w:r>
      <w:r>
        <w:rPr>
          <w:rFonts w:ascii="標楷體" w:hAnsi="標楷體" w:hint="eastAsia"/>
          <w:color w:val="000000"/>
          <w:sz w:val="22"/>
          <w:szCs w:val="22"/>
        </w:rPr>
        <w:t>修正</w:t>
      </w:r>
    </w:p>
    <w:tbl>
      <w:tblPr>
        <w:tblW w:w="10838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9"/>
        <w:gridCol w:w="730"/>
        <w:gridCol w:w="729"/>
        <w:gridCol w:w="730"/>
        <w:gridCol w:w="3216"/>
        <w:gridCol w:w="4704"/>
      </w:tblGrid>
      <w:tr w:rsidR="00E05753" w:rsidRPr="006D6C46" w:rsidTr="00697CEA">
        <w:trPr>
          <w:tblHeader/>
        </w:trPr>
        <w:tc>
          <w:tcPr>
            <w:tcW w:w="2918" w:type="dxa"/>
            <w:gridSpan w:val="4"/>
          </w:tcPr>
          <w:p w:rsidR="00E05753" w:rsidRPr="006D6C46" w:rsidRDefault="00E05753" w:rsidP="006A497F">
            <w:pPr>
              <w:spacing w:line="460" w:lineRule="exact"/>
              <w:ind w:left="140" w:right="140"/>
              <w:jc w:val="distribute"/>
              <w:rPr>
                <w:rFonts w:ascii="標楷體" w:hAnsi="標楷體"/>
                <w:color w:val="000000"/>
                <w:szCs w:val="28"/>
              </w:rPr>
            </w:pPr>
            <w:r w:rsidRPr="006D6C46">
              <w:rPr>
                <w:rFonts w:ascii="標楷體" w:hAnsi="標楷體" w:hint="eastAsia"/>
                <w:color w:val="000000"/>
                <w:szCs w:val="28"/>
              </w:rPr>
              <w:t>日期</w:t>
            </w:r>
          </w:p>
        </w:tc>
        <w:tc>
          <w:tcPr>
            <w:tcW w:w="3216" w:type="dxa"/>
            <w:vMerge w:val="restart"/>
            <w:vAlign w:val="center"/>
          </w:tcPr>
          <w:p w:rsidR="00E05753" w:rsidRPr="006D6C46" w:rsidRDefault="00E05753" w:rsidP="006A497F">
            <w:pPr>
              <w:spacing w:line="460" w:lineRule="exact"/>
              <w:ind w:left="140" w:right="140"/>
              <w:jc w:val="distribute"/>
              <w:rPr>
                <w:rFonts w:ascii="標楷體" w:hAnsi="標楷體"/>
                <w:color w:val="000000"/>
                <w:szCs w:val="28"/>
              </w:rPr>
            </w:pPr>
            <w:r w:rsidRPr="006D6C46">
              <w:rPr>
                <w:rFonts w:ascii="標楷體" w:hAnsi="標楷體" w:hint="eastAsia"/>
                <w:color w:val="000000"/>
                <w:szCs w:val="28"/>
              </w:rPr>
              <w:t>計畫項目</w:t>
            </w:r>
          </w:p>
        </w:tc>
        <w:tc>
          <w:tcPr>
            <w:tcW w:w="4704" w:type="dxa"/>
            <w:vMerge w:val="restart"/>
            <w:vAlign w:val="center"/>
          </w:tcPr>
          <w:p w:rsidR="00E05753" w:rsidRPr="006D6C46" w:rsidRDefault="00E05753" w:rsidP="006A497F">
            <w:pPr>
              <w:spacing w:line="460" w:lineRule="exact"/>
              <w:ind w:left="140" w:right="140"/>
              <w:jc w:val="distribute"/>
              <w:rPr>
                <w:rFonts w:ascii="標楷體" w:hAnsi="標楷體"/>
                <w:color w:val="000000"/>
                <w:szCs w:val="28"/>
              </w:rPr>
            </w:pPr>
            <w:r w:rsidRPr="006D6C46">
              <w:rPr>
                <w:rFonts w:ascii="標楷體" w:hAnsi="標楷體" w:hint="eastAsia"/>
                <w:color w:val="000000"/>
                <w:szCs w:val="28"/>
              </w:rPr>
              <w:t>備註</w:t>
            </w:r>
          </w:p>
        </w:tc>
      </w:tr>
      <w:tr w:rsidR="00E05753" w:rsidRPr="006D6C46" w:rsidTr="00D773E5">
        <w:trPr>
          <w:tblHeader/>
        </w:trPr>
        <w:tc>
          <w:tcPr>
            <w:tcW w:w="729" w:type="dxa"/>
            <w:tcBorders>
              <w:bottom w:val="single" w:sz="8" w:space="0" w:color="auto"/>
            </w:tcBorders>
          </w:tcPr>
          <w:p w:rsidR="00E05753" w:rsidRPr="006D6C46" w:rsidRDefault="00E05753" w:rsidP="006A497F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 w:rsidRPr="006D6C46">
              <w:rPr>
                <w:rFonts w:ascii="標楷體" w:hAnsi="標楷體" w:hint="eastAsia"/>
                <w:color w:val="000000"/>
                <w:szCs w:val="28"/>
              </w:rPr>
              <w:t>年</w:t>
            </w:r>
          </w:p>
        </w:tc>
        <w:tc>
          <w:tcPr>
            <w:tcW w:w="730" w:type="dxa"/>
            <w:tcBorders>
              <w:bottom w:val="single" w:sz="8" w:space="0" w:color="auto"/>
            </w:tcBorders>
          </w:tcPr>
          <w:p w:rsidR="00E05753" w:rsidRPr="006D6C46" w:rsidRDefault="00E05753" w:rsidP="006A497F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 w:rsidRPr="006D6C46">
              <w:rPr>
                <w:rFonts w:ascii="標楷體" w:hAnsi="標楷體" w:hint="eastAsia"/>
                <w:color w:val="000000"/>
                <w:szCs w:val="28"/>
              </w:rPr>
              <w:t>月</w:t>
            </w:r>
          </w:p>
        </w:tc>
        <w:tc>
          <w:tcPr>
            <w:tcW w:w="729" w:type="dxa"/>
            <w:tcBorders>
              <w:bottom w:val="single" w:sz="8" w:space="0" w:color="auto"/>
            </w:tcBorders>
          </w:tcPr>
          <w:p w:rsidR="00E05753" w:rsidRPr="006D6C46" w:rsidRDefault="00E05753" w:rsidP="006A497F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 w:rsidRPr="006D6C46">
              <w:rPr>
                <w:rFonts w:ascii="標楷體" w:hAnsi="標楷體" w:hint="eastAsia"/>
                <w:color w:val="000000"/>
                <w:szCs w:val="28"/>
              </w:rPr>
              <w:t>日</w:t>
            </w:r>
          </w:p>
        </w:tc>
        <w:tc>
          <w:tcPr>
            <w:tcW w:w="730" w:type="dxa"/>
            <w:tcBorders>
              <w:bottom w:val="single" w:sz="8" w:space="0" w:color="auto"/>
            </w:tcBorders>
          </w:tcPr>
          <w:p w:rsidR="00E05753" w:rsidRPr="006D6C46" w:rsidRDefault="00E05753" w:rsidP="006A497F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 w:rsidRPr="006D6C46">
              <w:rPr>
                <w:rFonts w:ascii="標楷體" w:hAnsi="標楷體" w:hint="eastAsia"/>
                <w:color w:val="000000"/>
                <w:szCs w:val="28"/>
              </w:rPr>
              <w:t>星期</w:t>
            </w:r>
          </w:p>
        </w:tc>
        <w:tc>
          <w:tcPr>
            <w:tcW w:w="3216" w:type="dxa"/>
            <w:vMerge/>
            <w:tcBorders>
              <w:bottom w:val="single" w:sz="8" w:space="0" w:color="auto"/>
            </w:tcBorders>
          </w:tcPr>
          <w:p w:rsidR="00E05753" w:rsidRPr="006D6C46" w:rsidRDefault="00E05753" w:rsidP="006A497F">
            <w:pPr>
              <w:spacing w:line="46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</w:p>
        </w:tc>
        <w:tc>
          <w:tcPr>
            <w:tcW w:w="4704" w:type="dxa"/>
            <w:vMerge/>
            <w:tcBorders>
              <w:bottom w:val="single" w:sz="8" w:space="0" w:color="auto"/>
            </w:tcBorders>
          </w:tcPr>
          <w:p w:rsidR="00E05753" w:rsidRPr="006D6C46" w:rsidRDefault="00E05753" w:rsidP="006A497F">
            <w:pPr>
              <w:spacing w:line="46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</w:p>
        </w:tc>
      </w:tr>
      <w:tr w:rsidR="00D7418E" w:rsidRPr="006D6C46" w:rsidTr="00D773E5"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7418E" w:rsidRPr="0077479F" w:rsidRDefault="0077479F" w:rsidP="009623CD">
            <w:pPr>
              <w:spacing w:line="460" w:lineRule="exact"/>
              <w:jc w:val="center"/>
              <w:rPr>
                <w:rFonts w:ascii="標楷體" w:hAnsi="標楷體"/>
                <w:b/>
                <w:color w:val="000000"/>
                <w:szCs w:val="28"/>
              </w:rPr>
            </w:pPr>
            <w:r w:rsidRPr="0077479F">
              <w:rPr>
                <w:rFonts w:ascii="標楷體" w:hAnsi="標楷體" w:hint="eastAsia"/>
                <w:b/>
                <w:color w:val="000000"/>
                <w:szCs w:val="28"/>
              </w:rPr>
              <w:t>106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7418E" w:rsidRPr="0077479F" w:rsidRDefault="0077479F" w:rsidP="006A497F">
            <w:pPr>
              <w:spacing w:line="460" w:lineRule="exact"/>
              <w:jc w:val="center"/>
              <w:rPr>
                <w:rFonts w:ascii="標楷體" w:hAnsi="標楷體"/>
                <w:b/>
                <w:color w:val="000000"/>
                <w:szCs w:val="28"/>
              </w:rPr>
            </w:pPr>
            <w:r w:rsidRPr="0077479F">
              <w:rPr>
                <w:rFonts w:ascii="標楷體" w:hAnsi="標楷體" w:hint="eastAsia"/>
                <w:b/>
                <w:color w:val="000000"/>
                <w:szCs w:val="28"/>
              </w:rPr>
              <w:t>6</w:t>
            </w:r>
          </w:p>
        </w:tc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7418E" w:rsidRPr="0077479F" w:rsidRDefault="0077479F" w:rsidP="006A497F">
            <w:pPr>
              <w:spacing w:line="460" w:lineRule="exact"/>
              <w:jc w:val="center"/>
              <w:rPr>
                <w:rFonts w:ascii="標楷體" w:hAnsi="標楷體"/>
                <w:b/>
                <w:color w:val="000000"/>
                <w:szCs w:val="28"/>
              </w:rPr>
            </w:pPr>
            <w:r w:rsidRPr="0077479F">
              <w:rPr>
                <w:rFonts w:ascii="標楷體" w:hAnsi="標楷體" w:hint="eastAsia"/>
                <w:b/>
                <w:color w:val="000000"/>
                <w:szCs w:val="28"/>
              </w:rPr>
              <w:t>30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7418E" w:rsidRPr="0077479F" w:rsidRDefault="0077479F" w:rsidP="0076585A">
            <w:pPr>
              <w:spacing w:line="460" w:lineRule="exact"/>
              <w:jc w:val="center"/>
              <w:rPr>
                <w:rFonts w:ascii="標楷體" w:hAnsi="標楷體"/>
                <w:b/>
                <w:color w:val="000000"/>
                <w:szCs w:val="28"/>
              </w:rPr>
            </w:pPr>
            <w:r w:rsidRPr="0077479F">
              <w:rPr>
                <w:rFonts w:ascii="標楷體" w:hAnsi="標楷體" w:hint="eastAsia"/>
                <w:b/>
                <w:color w:val="000000"/>
                <w:szCs w:val="28"/>
              </w:rPr>
              <w:t>五</w:t>
            </w:r>
          </w:p>
        </w:tc>
        <w:tc>
          <w:tcPr>
            <w:tcW w:w="321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7418E" w:rsidRPr="0077479F" w:rsidRDefault="0077479F" w:rsidP="006A497F">
            <w:pPr>
              <w:spacing w:line="460" w:lineRule="exact"/>
              <w:jc w:val="both"/>
              <w:rPr>
                <w:rFonts w:ascii="標楷體" w:hAnsi="標楷體" w:cs="標楷體"/>
                <w:b/>
                <w:color w:val="000000"/>
                <w:kern w:val="0"/>
                <w:szCs w:val="28"/>
              </w:rPr>
            </w:pPr>
            <w:r w:rsidRPr="0077479F">
              <w:rPr>
                <w:rFonts w:ascii="標楷體" w:hAnsi="標楷體" w:cs="標楷體" w:hint="eastAsia"/>
                <w:b/>
                <w:color w:val="000000"/>
                <w:kern w:val="0"/>
                <w:szCs w:val="28"/>
              </w:rPr>
              <w:t>休業式</w:t>
            </w:r>
          </w:p>
        </w:tc>
        <w:tc>
          <w:tcPr>
            <w:tcW w:w="470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7418E" w:rsidRPr="006D6C46" w:rsidRDefault="00D7418E" w:rsidP="006A497F">
            <w:pPr>
              <w:spacing w:line="46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</w:p>
        </w:tc>
      </w:tr>
      <w:tr w:rsidR="00E76FC8" w:rsidRPr="00B579D1" w:rsidTr="00D773E5"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E76FC8" w:rsidRPr="00B579D1" w:rsidRDefault="0077479F" w:rsidP="009623CD">
            <w:pPr>
              <w:spacing w:line="460" w:lineRule="exact"/>
              <w:jc w:val="center"/>
              <w:rPr>
                <w:rFonts w:ascii="標楷體" w:hAnsi="標楷體"/>
                <w:b/>
                <w:color w:val="000000"/>
                <w:szCs w:val="28"/>
              </w:rPr>
            </w:pPr>
            <w:r w:rsidRPr="00B579D1">
              <w:rPr>
                <w:rFonts w:ascii="標楷體" w:hAnsi="標楷體" w:hint="eastAsia"/>
                <w:b/>
                <w:color w:val="000000"/>
                <w:szCs w:val="28"/>
              </w:rPr>
              <w:t>106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E76FC8" w:rsidRPr="00B579D1" w:rsidRDefault="0077479F" w:rsidP="006A497F">
            <w:pPr>
              <w:spacing w:line="460" w:lineRule="exact"/>
              <w:jc w:val="center"/>
              <w:rPr>
                <w:rFonts w:ascii="標楷體" w:hAnsi="標楷體"/>
                <w:b/>
                <w:color w:val="000000"/>
                <w:szCs w:val="28"/>
              </w:rPr>
            </w:pPr>
            <w:r w:rsidRPr="00B579D1">
              <w:rPr>
                <w:rFonts w:ascii="標楷體" w:hAnsi="標楷體" w:hint="eastAsia"/>
                <w:b/>
                <w:color w:val="000000"/>
                <w:szCs w:val="28"/>
              </w:rPr>
              <w:t>7</w:t>
            </w:r>
          </w:p>
        </w:tc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E76FC8" w:rsidRPr="00B579D1" w:rsidRDefault="0077479F" w:rsidP="006A497F">
            <w:pPr>
              <w:spacing w:line="460" w:lineRule="exact"/>
              <w:jc w:val="center"/>
              <w:rPr>
                <w:rFonts w:ascii="標楷體" w:hAnsi="標楷體"/>
                <w:b/>
                <w:color w:val="000000"/>
                <w:szCs w:val="28"/>
              </w:rPr>
            </w:pPr>
            <w:r w:rsidRPr="00B579D1">
              <w:rPr>
                <w:rFonts w:ascii="標楷體" w:hAnsi="標楷體" w:hint="eastAsia"/>
                <w:b/>
                <w:color w:val="000000"/>
                <w:szCs w:val="28"/>
              </w:rPr>
              <w:t>1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E76FC8" w:rsidRPr="00B579D1" w:rsidRDefault="0077479F" w:rsidP="0076585A">
            <w:pPr>
              <w:spacing w:line="460" w:lineRule="exact"/>
              <w:jc w:val="center"/>
              <w:rPr>
                <w:rFonts w:ascii="標楷體" w:hAnsi="標楷體"/>
                <w:b/>
                <w:color w:val="000000"/>
                <w:szCs w:val="28"/>
              </w:rPr>
            </w:pPr>
            <w:r w:rsidRPr="00B579D1">
              <w:rPr>
                <w:rFonts w:ascii="標楷體" w:hAnsi="標楷體" w:hint="eastAsia"/>
                <w:b/>
                <w:color w:val="000000"/>
                <w:szCs w:val="28"/>
              </w:rPr>
              <w:t>六</w:t>
            </w:r>
          </w:p>
        </w:tc>
        <w:tc>
          <w:tcPr>
            <w:tcW w:w="3216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E76FC8" w:rsidRPr="00B579D1" w:rsidRDefault="0077479F" w:rsidP="006A497F">
            <w:pPr>
              <w:spacing w:line="460" w:lineRule="exact"/>
              <w:jc w:val="both"/>
              <w:rPr>
                <w:rFonts w:ascii="標楷體" w:hAnsi="標楷體" w:cs="標楷體"/>
                <w:b/>
                <w:color w:val="000000"/>
                <w:kern w:val="0"/>
                <w:szCs w:val="28"/>
              </w:rPr>
            </w:pPr>
            <w:r w:rsidRPr="00B579D1">
              <w:rPr>
                <w:rFonts w:ascii="標楷體" w:hAnsi="標楷體" w:cs="標楷體" w:hint="eastAsia"/>
                <w:b/>
                <w:color w:val="000000"/>
                <w:kern w:val="0"/>
                <w:szCs w:val="28"/>
              </w:rPr>
              <w:t>暑假開始</w:t>
            </w:r>
          </w:p>
        </w:tc>
        <w:tc>
          <w:tcPr>
            <w:tcW w:w="4704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E76FC8" w:rsidRPr="00B579D1" w:rsidRDefault="00E76FC8" w:rsidP="006A497F">
            <w:pPr>
              <w:spacing w:line="460" w:lineRule="exact"/>
              <w:jc w:val="both"/>
              <w:rPr>
                <w:rFonts w:ascii="標楷體" w:hAnsi="標楷體"/>
                <w:b/>
                <w:color w:val="000000"/>
                <w:szCs w:val="28"/>
              </w:rPr>
            </w:pPr>
          </w:p>
        </w:tc>
      </w:tr>
      <w:tr w:rsidR="00C80E02" w:rsidRPr="00D773E5" w:rsidTr="00D773E5"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C80E02" w:rsidRPr="00D773E5" w:rsidRDefault="00C80E02" w:rsidP="009314FD">
            <w:pPr>
              <w:spacing w:line="460" w:lineRule="exact"/>
              <w:jc w:val="center"/>
              <w:rPr>
                <w:rFonts w:ascii="標楷體" w:hAnsi="標楷體"/>
                <w:b/>
                <w:color w:val="000000"/>
                <w:szCs w:val="28"/>
              </w:rPr>
            </w:pPr>
            <w:r w:rsidRPr="00D773E5">
              <w:rPr>
                <w:rFonts w:ascii="標楷體" w:hAnsi="標楷體" w:hint="eastAsia"/>
                <w:b/>
                <w:color w:val="000000"/>
                <w:szCs w:val="28"/>
              </w:rPr>
              <w:t>106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C80E02" w:rsidRPr="00D773E5" w:rsidRDefault="00C80E02" w:rsidP="009314FD">
            <w:pPr>
              <w:spacing w:line="460" w:lineRule="exact"/>
              <w:jc w:val="center"/>
              <w:rPr>
                <w:rFonts w:ascii="標楷體" w:hAnsi="標楷體"/>
                <w:b/>
                <w:color w:val="000000"/>
                <w:szCs w:val="28"/>
              </w:rPr>
            </w:pPr>
            <w:r w:rsidRPr="00D773E5">
              <w:rPr>
                <w:rFonts w:ascii="標楷體" w:hAnsi="標楷體" w:hint="eastAsia"/>
                <w:b/>
                <w:color w:val="000000"/>
                <w:szCs w:val="28"/>
              </w:rPr>
              <w:t>8</w:t>
            </w:r>
          </w:p>
        </w:tc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C80E02" w:rsidRPr="00D773E5" w:rsidRDefault="00C80E02" w:rsidP="009314FD">
            <w:pPr>
              <w:spacing w:line="460" w:lineRule="exact"/>
              <w:jc w:val="center"/>
              <w:rPr>
                <w:rFonts w:ascii="標楷體" w:hAnsi="標楷體"/>
                <w:b/>
                <w:color w:val="000000"/>
                <w:szCs w:val="28"/>
              </w:rPr>
            </w:pPr>
            <w:r w:rsidRPr="00D773E5">
              <w:rPr>
                <w:rFonts w:ascii="標楷體" w:hAnsi="標楷體" w:hint="eastAsia"/>
                <w:b/>
                <w:color w:val="000000"/>
                <w:szCs w:val="28"/>
              </w:rPr>
              <w:t>29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C80E02" w:rsidRPr="00D773E5" w:rsidRDefault="00C80E02" w:rsidP="009314FD">
            <w:pPr>
              <w:spacing w:line="460" w:lineRule="exact"/>
              <w:jc w:val="center"/>
              <w:rPr>
                <w:rFonts w:ascii="標楷體" w:hAnsi="標楷體"/>
                <w:b/>
                <w:color w:val="000000"/>
                <w:szCs w:val="28"/>
              </w:rPr>
            </w:pPr>
            <w:r w:rsidRPr="00D773E5">
              <w:rPr>
                <w:rFonts w:ascii="標楷體" w:hAnsi="標楷體" w:hint="eastAsia"/>
                <w:b/>
                <w:color w:val="000000"/>
                <w:szCs w:val="28"/>
              </w:rPr>
              <w:t>二</w:t>
            </w:r>
          </w:p>
        </w:tc>
        <w:tc>
          <w:tcPr>
            <w:tcW w:w="3216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C80E02" w:rsidRPr="00D773E5" w:rsidRDefault="00C80E02" w:rsidP="009314FD">
            <w:pPr>
              <w:spacing w:line="460" w:lineRule="exact"/>
              <w:jc w:val="both"/>
              <w:rPr>
                <w:rFonts w:ascii="標楷體" w:hAnsi="標楷體" w:cs="標楷體"/>
                <w:b/>
                <w:color w:val="000000"/>
                <w:kern w:val="0"/>
                <w:szCs w:val="28"/>
              </w:rPr>
            </w:pPr>
            <w:r w:rsidRPr="00D773E5">
              <w:rPr>
                <w:rFonts w:ascii="標楷體" w:hAnsi="標楷體" w:cs="標楷體" w:hint="eastAsia"/>
                <w:b/>
                <w:color w:val="000000"/>
                <w:kern w:val="0"/>
                <w:szCs w:val="28"/>
              </w:rPr>
              <w:t>暑假結束</w:t>
            </w:r>
          </w:p>
        </w:tc>
        <w:tc>
          <w:tcPr>
            <w:tcW w:w="4704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C80E02" w:rsidRPr="00D773E5" w:rsidRDefault="00C80E02" w:rsidP="009314FD">
            <w:pPr>
              <w:spacing w:line="460" w:lineRule="exact"/>
              <w:jc w:val="both"/>
              <w:rPr>
                <w:rFonts w:ascii="標楷體" w:hAnsi="標楷體"/>
                <w:b/>
                <w:color w:val="000000"/>
                <w:szCs w:val="28"/>
              </w:rPr>
            </w:pPr>
          </w:p>
        </w:tc>
      </w:tr>
      <w:tr w:rsidR="00C80E02" w:rsidRPr="00C80E02" w:rsidTr="009314FD"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80E02" w:rsidRPr="00C80E02" w:rsidRDefault="00C80E02" w:rsidP="009314FD">
            <w:pPr>
              <w:spacing w:line="460" w:lineRule="exact"/>
              <w:jc w:val="center"/>
              <w:rPr>
                <w:rFonts w:ascii="標楷體" w:hAnsi="標楷體"/>
                <w:b/>
                <w:color w:val="000000"/>
                <w:szCs w:val="28"/>
              </w:rPr>
            </w:pPr>
            <w:r w:rsidRPr="00C80E02">
              <w:rPr>
                <w:rFonts w:ascii="標楷體" w:hAnsi="標楷體" w:hint="eastAsia"/>
                <w:b/>
                <w:color w:val="000000"/>
                <w:szCs w:val="28"/>
              </w:rPr>
              <w:t>106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80E02" w:rsidRPr="00C80E02" w:rsidRDefault="00C80E02" w:rsidP="009314FD">
            <w:pPr>
              <w:spacing w:line="460" w:lineRule="exact"/>
              <w:jc w:val="center"/>
              <w:rPr>
                <w:rFonts w:ascii="標楷體" w:hAnsi="標楷體"/>
                <w:b/>
                <w:color w:val="000000"/>
                <w:szCs w:val="28"/>
              </w:rPr>
            </w:pPr>
            <w:r w:rsidRPr="00C80E02">
              <w:rPr>
                <w:rFonts w:ascii="標楷體" w:hAnsi="標楷體" w:hint="eastAsia"/>
                <w:b/>
                <w:color w:val="000000"/>
                <w:szCs w:val="28"/>
              </w:rPr>
              <w:t>8</w:t>
            </w:r>
          </w:p>
        </w:tc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80E02" w:rsidRPr="00C80E02" w:rsidRDefault="00C80E02" w:rsidP="009314FD">
            <w:pPr>
              <w:spacing w:line="460" w:lineRule="exact"/>
              <w:jc w:val="center"/>
              <w:rPr>
                <w:rFonts w:ascii="標楷體" w:hAnsi="標楷體"/>
                <w:b/>
                <w:color w:val="000000"/>
                <w:szCs w:val="28"/>
              </w:rPr>
            </w:pPr>
            <w:r w:rsidRPr="00C80E02">
              <w:rPr>
                <w:rFonts w:ascii="標楷體" w:hAnsi="標楷體" w:hint="eastAsia"/>
                <w:b/>
                <w:color w:val="000000"/>
                <w:szCs w:val="28"/>
              </w:rPr>
              <w:t>30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80E02" w:rsidRPr="00C80E02" w:rsidRDefault="00C80E02" w:rsidP="009314FD">
            <w:pPr>
              <w:spacing w:line="460" w:lineRule="exact"/>
              <w:jc w:val="center"/>
              <w:rPr>
                <w:rFonts w:ascii="標楷體" w:hAnsi="標楷體"/>
                <w:b/>
                <w:color w:val="000000"/>
                <w:szCs w:val="28"/>
              </w:rPr>
            </w:pPr>
            <w:r w:rsidRPr="00C80E02">
              <w:rPr>
                <w:rFonts w:ascii="標楷體" w:hAnsi="標楷體" w:hint="eastAsia"/>
                <w:b/>
                <w:color w:val="000000"/>
                <w:szCs w:val="28"/>
              </w:rPr>
              <w:t>三</w:t>
            </w:r>
          </w:p>
        </w:tc>
        <w:tc>
          <w:tcPr>
            <w:tcW w:w="321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80E02" w:rsidRPr="00C80E02" w:rsidRDefault="00C80E02" w:rsidP="009314FD">
            <w:pPr>
              <w:spacing w:line="460" w:lineRule="exact"/>
              <w:jc w:val="both"/>
              <w:rPr>
                <w:rFonts w:ascii="標楷體" w:hAnsi="標楷體" w:cs="標楷體"/>
                <w:b/>
                <w:color w:val="000000"/>
                <w:kern w:val="0"/>
                <w:szCs w:val="28"/>
              </w:rPr>
            </w:pPr>
            <w:r w:rsidRPr="00C80E02">
              <w:rPr>
                <w:rFonts w:ascii="標楷體" w:hAnsi="標楷體" w:cs="標楷體" w:hint="eastAsia"/>
                <w:b/>
                <w:color w:val="000000"/>
                <w:kern w:val="0"/>
                <w:szCs w:val="28"/>
              </w:rPr>
              <w:t>第1學期註冊、開學、正式上課</w:t>
            </w:r>
          </w:p>
        </w:tc>
        <w:tc>
          <w:tcPr>
            <w:tcW w:w="470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80E02" w:rsidRPr="00C80E02" w:rsidRDefault="00C80E02" w:rsidP="009314FD">
            <w:pPr>
              <w:spacing w:line="460" w:lineRule="exact"/>
              <w:jc w:val="both"/>
              <w:rPr>
                <w:rFonts w:ascii="標楷體" w:hAnsi="標楷體"/>
                <w:b/>
                <w:color w:val="000000"/>
                <w:szCs w:val="28"/>
              </w:rPr>
            </w:pPr>
          </w:p>
        </w:tc>
      </w:tr>
      <w:tr w:rsidR="00D773E5" w:rsidRPr="006D6C46" w:rsidTr="009314FD"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773E5" w:rsidRPr="00C80E02" w:rsidRDefault="00D773E5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106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773E5" w:rsidRPr="00C80E02" w:rsidRDefault="00D773E5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9</w:t>
            </w:r>
          </w:p>
        </w:tc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773E5" w:rsidRPr="00C80E02" w:rsidRDefault="00D773E5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30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773E5" w:rsidRPr="00C80E02" w:rsidRDefault="00D773E5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六</w:t>
            </w:r>
          </w:p>
        </w:tc>
        <w:tc>
          <w:tcPr>
            <w:tcW w:w="321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773E5" w:rsidRDefault="00D773E5" w:rsidP="009314FD">
            <w:pPr>
              <w:spacing w:line="460" w:lineRule="exact"/>
              <w:jc w:val="both"/>
              <w:rPr>
                <w:rFonts w:ascii="標楷體" w:hAnsi="標楷體" w:cs="標楷體"/>
                <w:color w:val="000000"/>
                <w:kern w:val="0"/>
                <w:szCs w:val="28"/>
              </w:rPr>
            </w:pPr>
            <w:r>
              <w:rPr>
                <w:rFonts w:ascii="標楷體" w:hAnsi="標楷體" w:cs="標楷體" w:hint="eastAsia"/>
                <w:color w:val="000000"/>
                <w:kern w:val="0"/>
                <w:szCs w:val="28"/>
              </w:rPr>
              <w:t>補行上班上課</w:t>
            </w:r>
          </w:p>
        </w:tc>
        <w:tc>
          <w:tcPr>
            <w:tcW w:w="470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773E5" w:rsidRDefault="00D773E5" w:rsidP="00021DA5">
            <w:pPr>
              <w:spacing w:line="46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cs="標楷體" w:hint="eastAsia"/>
                <w:color w:val="000000"/>
                <w:kern w:val="0"/>
                <w:szCs w:val="28"/>
              </w:rPr>
              <w:t>國慶日(10月10日)適逢星期二，調整10月9日(星期一)為放假日，並於</w:t>
            </w:r>
            <w:r w:rsidR="00021DA5">
              <w:rPr>
                <w:rFonts w:ascii="標楷體" w:hAnsi="標楷體" w:cs="標楷體" w:hint="eastAsia"/>
                <w:color w:val="000000"/>
                <w:kern w:val="0"/>
                <w:szCs w:val="28"/>
              </w:rPr>
              <w:t>本日</w:t>
            </w:r>
            <w:r>
              <w:rPr>
                <w:rFonts w:ascii="標楷體" w:hAnsi="標楷體" w:cs="標楷體" w:hint="eastAsia"/>
                <w:color w:val="000000"/>
                <w:kern w:val="0"/>
                <w:szCs w:val="28"/>
              </w:rPr>
              <w:t>補行上班上課</w:t>
            </w:r>
            <w:r w:rsidR="00021DA5">
              <w:rPr>
                <w:rFonts w:ascii="標楷體" w:hAnsi="標楷體" w:cs="標楷體" w:hint="eastAsia"/>
                <w:color w:val="000000"/>
                <w:kern w:val="0"/>
                <w:szCs w:val="28"/>
              </w:rPr>
              <w:t>。</w:t>
            </w:r>
          </w:p>
        </w:tc>
      </w:tr>
      <w:tr w:rsidR="000C5302" w:rsidRPr="006D6C46" w:rsidTr="009314FD"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C5302" w:rsidRPr="00C80E02" w:rsidRDefault="00C80E02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 w:rsidRPr="00C80E02">
              <w:rPr>
                <w:rFonts w:ascii="標楷體" w:hAnsi="標楷體" w:hint="eastAsia"/>
                <w:color w:val="000000"/>
                <w:szCs w:val="28"/>
              </w:rPr>
              <w:t>106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C5302" w:rsidRPr="00C80E02" w:rsidRDefault="00C80E02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 w:rsidRPr="00C80E02">
              <w:rPr>
                <w:rFonts w:ascii="標楷體" w:hAnsi="標楷體" w:hint="eastAsia"/>
                <w:color w:val="000000"/>
                <w:szCs w:val="28"/>
              </w:rPr>
              <w:t>10</w:t>
            </w:r>
          </w:p>
        </w:tc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C5302" w:rsidRPr="00C80E02" w:rsidRDefault="00C80E02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 w:rsidRPr="00C80E02">
              <w:rPr>
                <w:rFonts w:ascii="標楷體" w:hAnsi="標楷體" w:hint="eastAsia"/>
                <w:color w:val="000000"/>
                <w:szCs w:val="28"/>
              </w:rPr>
              <w:t>4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C5302" w:rsidRPr="00C80E02" w:rsidRDefault="00C80E02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 w:rsidRPr="00C80E02">
              <w:rPr>
                <w:rFonts w:ascii="標楷體" w:hAnsi="標楷體" w:hint="eastAsia"/>
                <w:color w:val="000000"/>
                <w:szCs w:val="28"/>
              </w:rPr>
              <w:t>三</w:t>
            </w:r>
          </w:p>
        </w:tc>
        <w:tc>
          <w:tcPr>
            <w:tcW w:w="321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C5302" w:rsidRPr="00C80E02" w:rsidRDefault="00C80E02" w:rsidP="009314FD">
            <w:pPr>
              <w:spacing w:line="460" w:lineRule="exact"/>
              <w:jc w:val="both"/>
              <w:rPr>
                <w:rFonts w:ascii="標楷體" w:hAnsi="標楷體" w:cs="標楷體"/>
                <w:color w:val="000000"/>
                <w:kern w:val="0"/>
                <w:szCs w:val="28"/>
              </w:rPr>
            </w:pPr>
            <w:r>
              <w:rPr>
                <w:rFonts w:ascii="標楷體" w:hAnsi="標楷體" w:cs="標楷體" w:hint="eastAsia"/>
                <w:color w:val="000000"/>
                <w:kern w:val="0"/>
                <w:szCs w:val="28"/>
              </w:rPr>
              <w:t>中秋節</w:t>
            </w:r>
          </w:p>
        </w:tc>
        <w:tc>
          <w:tcPr>
            <w:tcW w:w="470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C5302" w:rsidRPr="006D6C46" w:rsidRDefault="00C80E02" w:rsidP="009314FD">
            <w:pPr>
              <w:spacing w:line="46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放假1日</w:t>
            </w:r>
          </w:p>
        </w:tc>
      </w:tr>
      <w:tr w:rsidR="000C5302" w:rsidRPr="00717849" w:rsidTr="009314FD"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C5302" w:rsidRPr="00717849" w:rsidRDefault="00717849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 w:rsidRPr="00717849">
              <w:rPr>
                <w:rFonts w:ascii="標楷體" w:hAnsi="標楷體" w:hint="eastAsia"/>
                <w:color w:val="000000"/>
                <w:szCs w:val="28"/>
              </w:rPr>
              <w:t>106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C5302" w:rsidRPr="00717849" w:rsidRDefault="00717849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10</w:t>
            </w:r>
          </w:p>
        </w:tc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C5302" w:rsidRPr="00717849" w:rsidRDefault="00717849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9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C5302" w:rsidRPr="00717849" w:rsidRDefault="00717849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一</w:t>
            </w:r>
          </w:p>
        </w:tc>
        <w:tc>
          <w:tcPr>
            <w:tcW w:w="321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C5302" w:rsidRPr="00717849" w:rsidRDefault="00902641" w:rsidP="009314FD">
            <w:pPr>
              <w:spacing w:line="460" w:lineRule="exact"/>
              <w:jc w:val="both"/>
              <w:rPr>
                <w:rFonts w:ascii="標楷體" w:hAnsi="標楷體" w:cs="標楷體"/>
                <w:color w:val="000000"/>
                <w:kern w:val="0"/>
                <w:szCs w:val="28"/>
              </w:rPr>
            </w:pPr>
            <w:r>
              <w:rPr>
                <w:rFonts w:ascii="標楷體" w:hAnsi="標楷體" w:cs="標楷體" w:hint="eastAsia"/>
                <w:color w:val="000000"/>
                <w:kern w:val="0"/>
                <w:szCs w:val="28"/>
              </w:rPr>
              <w:t>國慶日調整放假</w:t>
            </w:r>
          </w:p>
        </w:tc>
        <w:tc>
          <w:tcPr>
            <w:tcW w:w="470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C5302" w:rsidRPr="00717849" w:rsidRDefault="00717849" w:rsidP="009314FD">
            <w:pPr>
              <w:spacing w:line="46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cs="標楷體" w:hint="eastAsia"/>
                <w:color w:val="000000"/>
                <w:kern w:val="0"/>
                <w:szCs w:val="28"/>
              </w:rPr>
              <w:t>國慶日(10月10日)適逢星期二，調整10月9日(星期一)為放假日，並於9月30日(星期六)補行上班上課</w:t>
            </w:r>
          </w:p>
        </w:tc>
      </w:tr>
      <w:tr w:rsidR="000C5302" w:rsidRPr="00717849" w:rsidTr="009314FD"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C5302" w:rsidRPr="00717849" w:rsidRDefault="00717849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 w:rsidRPr="00717849">
              <w:rPr>
                <w:rFonts w:ascii="標楷體" w:hAnsi="標楷體" w:hint="eastAsia"/>
                <w:color w:val="000000"/>
                <w:szCs w:val="28"/>
              </w:rPr>
              <w:t>106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C5302" w:rsidRPr="00717849" w:rsidRDefault="00717849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 w:rsidRPr="00717849">
              <w:rPr>
                <w:rFonts w:ascii="標楷體" w:hAnsi="標楷體" w:hint="eastAsia"/>
                <w:color w:val="000000"/>
                <w:szCs w:val="28"/>
              </w:rPr>
              <w:t>10</w:t>
            </w:r>
          </w:p>
        </w:tc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C5302" w:rsidRPr="00717849" w:rsidRDefault="00717849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 w:rsidRPr="00717849">
              <w:rPr>
                <w:rFonts w:ascii="標楷體" w:hAnsi="標楷體" w:hint="eastAsia"/>
                <w:color w:val="000000"/>
                <w:szCs w:val="28"/>
              </w:rPr>
              <w:t>10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C5302" w:rsidRPr="00717849" w:rsidRDefault="00717849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二</w:t>
            </w:r>
          </w:p>
        </w:tc>
        <w:tc>
          <w:tcPr>
            <w:tcW w:w="321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C5302" w:rsidRPr="00717849" w:rsidRDefault="00717849" w:rsidP="009314FD">
            <w:pPr>
              <w:spacing w:line="460" w:lineRule="exact"/>
              <w:jc w:val="both"/>
              <w:rPr>
                <w:rFonts w:ascii="標楷體" w:hAnsi="標楷體" w:cs="標楷體"/>
                <w:color w:val="000000"/>
                <w:kern w:val="0"/>
                <w:szCs w:val="28"/>
              </w:rPr>
            </w:pPr>
            <w:r>
              <w:rPr>
                <w:rFonts w:ascii="標楷體" w:hAnsi="標楷體" w:cs="標楷體" w:hint="eastAsia"/>
                <w:color w:val="000000"/>
                <w:kern w:val="0"/>
                <w:szCs w:val="28"/>
              </w:rPr>
              <w:t>國慶日</w:t>
            </w:r>
          </w:p>
        </w:tc>
        <w:tc>
          <w:tcPr>
            <w:tcW w:w="470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C5302" w:rsidRPr="00717849" w:rsidRDefault="00717849" w:rsidP="009314FD">
            <w:pPr>
              <w:spacing w:line="46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放假1日</w:t>
            </w:r>
          </w:p>
        </w:tc>
      </w:tr>
      <w:tr w:rsidR="000C5302" w:rsidRPr="00717849" w:rsidTr="009314FD"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C5302" w:rsidRPr="00717849" w:rsidRDefault="00CD33B9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107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C5302" w:rsidRPr="00717849" w:rsidRDefault="00CD33B9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</w:t>
            </w:r>
          </w:p>
        </w:tc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C5302" w:rsidRPr="00717849" w:rsidRDefault="00CD33B9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C5302" w:rsidRPr="00717849" w:rsidRDefault="00CD33B9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一</w:t>
            </w:r>
          </w:p>
        </w:tc>
        <w:tc>
          <w:tcPr>
            <w:tcW w:w="321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C5302" w:rsidRPr="00717849" w:rsidRDefault="00CD33B9" w:rsidP="009314FD">
            <w:pPr>
              <w:spacing w:line="460" w:lineRule="exact"/>
              <w:jc w:val="both"/>
              <w:rPr>
                <w:rFonts w:ascii="標楷體" w:hAnsi="標楷體" w:cs="標楷體"/>
                <w:color w:val="000000"/>
                <w:kern w:val="0"/>
                <w:szCs w:val="28"/>
              </w:rPr>
            </w:pPr>
            <w:r>
              <w:rPr>
                <w:rFonts w:ascii="標楷體" w:hAnsi="標楷體" w:cs="標楷體" w:hint="eastAsia"/>
                <w:color w:val="000000"/>
                <w:kern w:val="0"/>
                <w:szCs w:val="28"/>
              </w:rPr>
              <w:t>元旦</w:t>
            </w:r>
          </w:p>
        </w:tc>
        <w:tc>
          <w:tcPr>
            <w:tcW w:w="470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C5302" w:rsidRPr="00717849" w:rsidRDefault="00CD33B9" w:rsidP="009314FD">
            <w:pPr>
              <w:spacing w:line="46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放假1日</w:t>
            </w:r>
          </w:p>
        </w:tc>
      </w:tr>
      <w:tr w:rsidR="000C5302" w:rsidRPr="00717849" w:rsidTr="009314FD"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C5302" w:rsidRPr="00717849" w:rsidRDefault="00CD33B9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107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C5302" w:rsidRPr="00717849" w:rsidRDefault="00CD33B9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</w:t>
            </w:r>
          </w:p>
        </w:tc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C5302" w:rsidRPr="00717849" w:rsidRDefault="00CD33B9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19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C5302" w:rsidRPr="00717849" w:rsidRDefault="00CD33B9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五</w:t>
            </w:r>
          </w:p>
        </w:tc>
        <w:tc>
          <w:tcPr>
            <w:tcW w:w="321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C5302" w:rsidRPr="00717849" w:rsidRDefault="00CD33B9" w:rsidP="009314FD">
            <w:pPr>
              <w:spacing w:line="460" w:lineRule="exact"/>
              <w:jc w:val="both"/>
              <w:rPr>
                <w:rFonts w:ascii="標楷體" w:hAnsi="標楷體" w:cs="標楷體"/>
                <w:color w:val="000000"/>
                <w:kern w:val="0"/>
                <w:szCs w:val="28"/>
              </w:rPr>
            </w:pPr>
            <w:r>
              <w:rPr>
                <w:rFonts w:ascii="標楷體" w:hAnsi="標楷體" w:cs="標楷體" w:hint="eastAsia"/>
                <w:color w:val="000000"/>
                <w:kern w:val="0"/>
                <w:szCs w:val="28"/>
              </w:rPr>
              <w:t>休業式</w:t>
            </w:r>
          </w:p>
        </w:tc>
        <w:tc>
          <w:tcPr>
            <w:tcW w:w="470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C5302" w:rsidRPr="00717849" w:rsidRDefault="000C5302" w:rsidP="009314FD">
            <w:pPr>
              <w:spacing w:line="46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</w:p>
        </w:tc>
      </w:tr>
      <w:tr w:rsidR="00841BA5" w:rsidRPr="00717849" w:rsidTr="00DF2769">
        <w:trPr>
          <w:trHeight w:val="906"/>
        </w:trPr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41BA5" w:rsidRPr="00717849" w:rsidRDefault="00841BA5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107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41BA5" w:rsidRPr="00717849" w:rsidRDefault="00841BA5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</w:t>
            </w:r>
          </w:p>
        </w:tc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41BA5" w:rsidRPr="00717849" w:rsidRDefault="00841BA5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22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41BA5" w:rsidRPr="00717849" w:rsidRDefault="00841BA5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一</w:t>
            </w:r>
          </w:p>
        </w:tc>
        <w:tc>
          <w:tcPr>
            <w:tcW w:w="321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41BA5" w:rsidRPr="00717849" w:rsidRDefault="00841BA5" w:rsidP="009314FD">
            <w:pPr>
              <w:spacing w:line="460" w:lineRule="exact"/>
              <w:jc w:val="both"/>
              <w:rPr>
                <w:rFonts w:ascii="標楷體" w:hAnsi="標楷體" w:cs="標楷體"/>
                <w:color w:val="000000"/>
                <w:kern w:val="0"/>
                <w:szCs w:val="28"/>
              </w:rPr>
            </w:pPr>
            <w:r>
              <w:rPr>
                <w:rFonts w:ascii="標楷體" w:hAnsi="標楷體" w:cs="標楷體" w:hint="eastAsia"/>
                <w:color w:val="000000"/>
                <w:kern w:val="0"/>
                <w:szCs w:val="28"/>
              </w:rPr>
              <w:t>補行上課</w:t>
            </w:r>
          </w:p>
        </w:tc>
        <w:tc>
          <w:tcPr>
            <w:tcW w:w="4704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841BA5" w:rsidRPr="00717849" w:rsidRDefault="00841BA5" w:rsidP="00841BA5">
            <w:pPr>
              <w:spacing w:line="46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原訂第2學期開學日為2月12日(星期一)，適逢2月15日(星期四)至2月20日(星期二)為除夕及春節，調整2月12、13、14日為放假，並於1月22、23、24日補行106學年度第2學期上課。</w:t>
            </w:r>
          </w:p>
        </w:tc>
      </w:tr>
      <w:tr w:rsidR="00841BA5" w:rsidRPr="00717849" w:rsidTr="00DF2769">
        <w:trPr>
          <w:trHeight w:val="907"/>
        </w:trPr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41BA5" w:rsidRDefault="00841BA5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107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41BA5" w:rsidRDefault="00841BA5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</w:t>
            </w:r>
          </w:p>
        </w:tc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41BA5" w:rsidRDefault="00841BA5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23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41BA5" w:rsidRDefault="00841BA5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二</w:t>
            </w:r>
          </w:p>
        </w:tc>
        <w:tc>
          <w:tcPr>
            <w:tcW w:w="321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41BA5" w:rsidRDefault="00841BA5" w:rsidP="009314FD">
            <w:pPr>
              <w:spacing w:line="460" w:lineRule="exact"/>
              <w:jc w:val="both"/>
              <w:rPr>
                <w:rFonts w:ascii="標楷體" w:hAnsi="標楷體" w:cs="標楷體"/>
                <w:color w:val="000000"/>
                <w:kern w:val="0"/>
                <w:szCs w:val="28"/>
              </w:rPr>
            </w:pPr>
            <w:r>
              <w:rPr>
                <w:rFonts w:ascii="標楷體" w:hAnsi="標楷體" w:cs="標楷體" w:hint="eastAsia"/>
                <w:color w:val="000000"/>
                <w:kern w:val="0"/>
                <w:szCs w:val="28"/>
              </w:rPr>
              <w:t>補行上課</w:t>
            </w:r>
          </w:p>
        </w:tc>
        <w:tc>
          <w:tcPr>
            <w:tcW w:w="4704" w:type="dxa"/>
            <w:vMerge/>
            <w:shd w:val="clear" w:color="auto" w:fill="auto"/>
            <w:vAlign w:val="center"/>
          </w:tcPr>
          <w:p w:rsidR="00841BA5" w:rsidRPr="00717849" w:rsidRDefault="00841BA5" w:rsidP="009314FD">
            <w:pPr>
              <w:spacing w:line="46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</w:p>
        </w:tc>
      </w:tr>
      <w:tr w:rsidR="00841BA5" w:rsidRPr="00717849" w:rsidTr="00DF2769">
        <w:trPr>
          <w:trHeight w:val="907"/>
        </w:trPr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41BA5" w:rsidRDefault="00841BA5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107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41BA5" w:rsidRDefault="00841BA5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</w:t>
            </w:r>
          </w:p>
        </w:tc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41BA5" w:rsidRDefault="00841BA5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24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41BA5" w:rsidRDefault="00841BA5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三</w:t>
            </w:r>
          </w:p>
        </w:tc>
        <w:tc>
          <w:tcPr>
            <w:tcW w:w="321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41BA5" w:rsidRDefault="00841BA5" w:rsidP="009314FD">
            <w:pPr>
              <w:spacing w:line="460" w:lineRule="exact"/>
              <w:jc w:val="both"/>
              <w:rPr>
                <w:rFonts w:ascii="標楷體" w:hAnsi="標楷體" w:cs="標楷體"/>
                <w:color w:val="000000"/>
                <w:kern w:val="0"/>
                <w:szCs w:val="28"/>
              </w:rPr>
            </w:pPr>
            <w:r>
              <w:rPr>
                <w:rFonts w:ascii="標楷體" w:hAnsi="標楷體" w:cs="標楷體" w:hint="eastAsia"/>
                <w:color w:val="000000"/>
                <w:kern w:val="0"/>
                <w:szCs w:val="28"/>
              </w:rPr>
              <w:t>補行上課</w:t>
            </w:r>
          </w:p>
        </w:tc>
        <w:tc>
          <w:tcPr>
            <w:tcW w:w="4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1BA5" w:rsidRPr="00717849" w:rsidRDefault="00841BA5" w:rsidP="009314FD">
            <w:pPr>
              <w:spacing w:line="46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</w:p>
        </w:tc>
      </w:tr>
      <w:tr w:rsidR="000C5302" w:rsidRPr="00D773E5" w:rsidTr="00D773E5"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0C5302" w:rsidRPr="00D773E5" w:rsidRDefault="00CD33B9" w:rsidP="009314FD">
            <w:pPr>
              <w:spacing w:line="460" w:lineRule="exact"/>
              <w:jc w:val="center"/>
              <w:rPr>
                <w:rFonts w:ascii="標楷體" w:hAnsi="標楷體"/>
                <w:b/>
                <w:color w:val="000000"/>
                <w:szCs w:val="28"/>
              </w:rPr>
            </w:pPr>
            <w:r w:rsidRPr="00D773E5">
              <w:rPr>
                <w:rFonts w:ascii="標楷體" w:hAnsi="標楷體" w:hint="eastAsia"/>
                <w:b/>
                <w:color w:val="000000"/>
                <w:szCs w:val="28"/>
              </w:rPr>
              <w:t>107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0C5302" w:rsidRPr="00D773E5" w:rsidRDefault="00CD33B9" w:rsidP="009314FD">
            <w:pPr>
              <w:spacing w:line="460" w:lineRule="exact"/>
              <w:jc w:val="center"/>
              <w:rPr>
                <w:rFonts w:ascii="標楷體" w:hAnsi="標楷體"/>
                <w:b/>
                <w:color w:val="000000"/>
                <w:szCs w:val="28"/>
              </w:rPr>
            </w:pPr>
            <w:r w:rsidRPr="00D773E5">
              <w:rPr>
                <w:rFonts w:ascii="標楷體" w:hAnsi="標楷體" w:hint="eastAsia"/>
                <w:b/>
                <w:color w:val="000000"/>
                <w:szCs w:val="28"/>
              </w:rPr>
              <w:t>1</w:t>
            </w:r>
          </w:p>
        </w:tc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0C5302" w:rsidRPr="00D773E5" w:rsidRDefault="00CD33B9" w:rsidP="009314FD">
            <w:pPr>
              <w:spacing w:line="460" w:lineRule="exact"/>
              <w:jc w:val="center"/>
              <w:rPr>
                <w:rFonts w:ascii="標楷體" w:hAnsi="標楷體"/>
                <w:b/>
                <w:color w:val="000000"/>
                <w:szCs w:val="28"/>
              </w:rPr>
            </w:pPr>
            <w:r w:rsidRPr="00D773E5">
              <w:rPr>
                <w:rFonts w:ascii="標楷體" w:hAnsi="標楷體" w:hint="eastAsia"/>
                <w:b/>
                <w:color w:val="000000"/>
                <w:szCs w:val="28"/>
              </w:rPr>
              <w:t>25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0C5302" w:rsidRPr="00D773E5" w:rsidRDefault="00CD33B9" w:rsidP="009314FD">
            <w:pPr>
              <w:spacing w:line="460" w:lineRule="exact"/>
              <w:jc w:val="center"/>
              <w:rPr>
                <w:rFonts w:ascii="標楷體" w:hAnsi="標楷體"/>
                <w:b/>
                <w:color w:val="000000"/>
                <w:szCs w:val="28"/>
              </w:rPr>
            </w:pPr>
            <w:r w:rsidRPr="00D773E5">
              <w:rPr>
                <w:rFonts w:ascii="標楷體" w:hAnsi="標楷體" w:hint="eastAsia"/>
                <w:b/>
                <w:color w:val="000000"/>
                <w:szCs w:val="28"/>
              </w:rPr>
              <w:t>四</w:t>
            </w:r>
          </w:p>
        </w:tc>
        <w:tc>
          <w:tcPr>
            <w:tcW w:w="3216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0C5302" w:rsidRPr="00D773E5" w:rsidRDefault="00CD33B9" w:rsidP="009314FD">
            <w:pPr>
              <w:spacing w:line="460" w:lineRule="exact"/>
              <w:jc w:val="both"/>
              <w:rPr>
                <w:rFonts w:ascii="標楷體" w:hAnsi="標楷體" w:cs="標楷體"/>
                <w:b/>
                <w:color w:val="000000"/>
                <w:kern w:val="0"/>
                <w:szCs w:val="28"/>
              </w:rPr>
            </w:pPr>
            <w:r w:rsidRPr="00D773E5">
              <w:rPr>
                <w:rFonts w:ascii="標楷體" w:hAnsi="標楷體" w:cs="標楷體" w:hint="eastAsia"/>
                <w:b/>
                <w:color w:val="000000"/>
                <w:kern w:val="0"/>
                <w:szCs w:val="28"/>
              </w:rPr>
              <w:t>寒假開始</w:t>
            </w:r>
          </w:p>
        </w:tc>
        <w:tc>
          <w:tcPr>
            <w:tcW w:w="4704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0C5302" w:rsidRPr="00D773E5" w:rsidRDefault="000C5302" w:rsidP="009314FD">
            <w:pPr>
              <w:spacing w:line="460" w:lineRule="exact"/>
              <w:jc w:val="both"/>
              <w:rPr>
                <w:rFonts w:ascii="標楷體" w:hAnsi="標楷體"/>
                <w:b/>
                <w:color w:val="000000"/>
                <w:szCs w:val="28"/>
              </w:rPr>
            </w:pPr>
          </w:p>
        </w:tc>
      </w:tr>
      <w:tr w:rsidR="000C5302" w:rsidRPr="00D773E5" w:rsidTr="00D773E5"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0C5302" w:rsidRPr="00D773E5" w:rsidRDefault="00CD33B9" w:rsidP="009314FD">
            <w:pPr>
              <w:spacing w:line="460" w:lineRule="exact"/>
              <w:jc w:val="center"/>
              <w:rPr>
                <w:rFonts w:ascii="標楷體" w:hAnsi="標楷體"/>
                <w:b/>
                <w:color w:val="000000"/>
                <w:szCs w:val="28"/>
              </w:rPr>
            </w:pPr>
            <w:r w:rsidRPr="00D773E5">
              <w:rPr>
                <w:rFonts w:ascii="標楷體" w:hAnsi="標楷體" w:hint="eastAsia"/>
                <w:b/>
                <w:color w:val="000000"/>
                <w:szCs w:val="28"/>
              </w:rPr>
              <w:t>107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0C5302" w:rsidRPr="00D773E5" w:rsidRDefault="0096735B" w:rsidP="009314FD">
            <w:pPr>
              <w:spacing w:line="460" w:lineRule="exact"/>
              <w:jc w:val="center"/>
              <w:rPr>
                <w:rFonts w:ascii="標楷體" w:hAnsi="標楷體"/>
                <w:b/>
                <w:color w:val="000000"/>
                <w:szCs w:val="28"/>
              </w:rPr>
            </w:pPr>
            <w:r w:rsidRPr="00D773E5">
              <w:rPr>
                <w:rFonts w:ascii="標楷體" w:hAnsi="標楷體" w:hint="eastAsia"/>
                <w:b/>
                <w:color w:val="000000"/>
                <w:szCs w:val="28"/>
              </w:rPr>
              <w:t>2</w:t>
            </w:r>
          </w:p>
        </w:tc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0C5302" w:rsidRPr="00D773E5" w:rsidRDefault="0096735B" w:rsidP="009314FD">
            <w:pPr>
              <w:spacing w:line="460" w:lineRule="exact"/>
              <w:jc w:val="center"/>
              <w:rPr>
                <w:rFonts w:ascii="標楷體" w:hAnsi="標楷體"/>
                <w:b/>
                <w:color w:val="000000"/>
                <w:szCs w:val="28"/>
              </w:rPr>
            </w:pPr>
            <w:r w:rsidRPr="00D773E5">
              <w:rPr>
                <w:rFonts w:ascii="標楷體" w:hAnsi="標楷體" w:hint="eastAsia"/>
                <w:b/>
                <w:color w:val="000000"/>
                <w:szCs w:val="28"/>
              </w:rPr>
              <w:t>14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0C5302" w:rsidRPr="00D773E5" w:rsidRDefault="0096735B" w:rsidP="009314FD">
            <w:pPr>
              <w:spacing w:line="460" w:lineRule="exact"/>
              <w:jc w:val="center"/>
              <w:rPr>
                <w:rFonts w:ascii="標楷體" w:hAnsi="標楷體"/>
                <w:b/>
                <w:color w:val="000000"/>
                <w:szCs w:val="28"/>
              </w:rPr>
            </w:pPr>
            <w:r w:rsidRPr="00D773E5">
              <w:rPr>
                <w:rFonts w:ascii="標楷體" w:hAnsi="標楷體" w:hint="eastAsia"/>
                <w:b/>
                <w:color w:val="000000"/>
                <w:szCs w:val="28"/>
              </w:rPr>
              <w:t>三</w:t>
            </w:r>
          </w:p>
        </w:tc>
        <w:tc>
          <w:tcPr>
            <w:tcW w:w="3216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0C5302" w:rsidRPr="00D773E5" w:rsidRDefault="0096735B" w:rsidP="009314FD">
            <w:pPr>
              <w:spacing w:line="460" w:lineRule="exact"/>
              <w:jc w:val="both"/>
              <w:rPr>
                <w:rFonts w:ascii="標楷體" w:hAnsi="標楷體" w:cs="標楷體"/>
                <w:b/>
                <w:color w:val="000000"/>
                <w:kern w:val="0"/>
                <w:szCs w:val="28"/>
              </w:rPr>
            </w:pPr>
            <w:r w:rsidRPr="00D773E5">
              <w:rPr>
                <w:rFonts w:ascii="標楷體" w:hAnsi="標楷體" w:cs="標楷體" w:hint="eastAsia"/>
                <w:b/>
                <w:color w:val="000000"/>
                <w:kern w:val="0"/>
                <w:szCs w:val="28"/>
              </w:rPr>
              <w:t>寒假結束</w:t>
            </w:r>
          </w:p>
        </w:tc>
        <w:tc>
          <w:tcPr>
            <w:tcW w:w="4704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0C5302" w:rsidRPr="00D773E5" w:rsidRDefault="000C5302" w:rsidP="009314FD">
            <w:pPr>
              <w:spacing w:line="460" w:lineRule="exact"/>
              <w:jc w:val="both"/>
              <w:rPr>
                <w:rFonts w:ascii="標楷體" w:hAnsi="標楷體"/>
                <w:b/>
                <w:color w:val="000000"/>
                <w:szCs w:val="28"/>
              </w:rPr>
            </w:pPr>
          </w:p>
        </w:tc>
      </w:tr>
      <w:tr w:rsidR="00CD33B9" w:rsidRPr="00717849" w:rsidTr="009314FD"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33B9" w:rsidRPr="00717849" w:rsidRDefault="0096735B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107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33B9" w:rsidRPr="00717849" w:rsidRDefault="0096735B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2</w:t>
            </w:r>
          </w:p>
        </w:tc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33B9" w:rsidRPr="00717849" w:rsidRDefault="0096735B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15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33B9" w:rsidRPr="00717849" w:rsidRDefault="0096735B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四</w:t>
            </w:r>
          </w:p>
        </w:tc>
        <w:tc>
          <w:tcPr>
            <w:tcW w:w="321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33B9" w:rsidRPr="00717849" w:rsidRDefault="0096735B" w:rsidP="009314FD">
            <w:pPr>
              <w:spacing w:line="460" w:lineRule="exact"/>
              <w:jc w:val="both"/>
              <w:rPr>
                <w:rFonts w:ascii="標楷體" w:hAnsi="標楷體" w:cs="標楷體"/>
                <w:color w:val="000000"/>
                <w:kern w:val="0"/>
                <w:szCs w:val="28"/>
              </w:rPr>
            </w:pPr>
            <w:r>
              <w:rPr>
                <w:rFonts w:ascii="標楷體" w:hAnsi="標楷體" w:cs="標楷體" w:hint="eastAsia"/>
                <w:color w:val="000000"/>
                <w:kern w:val="0"/>
                <w:szCs w:val="28"/>
              </w:rPr>
              <w:t>除夕</w:t>
            </w:r>
          </w:p>
        </w:tc>
        <w:tc>
          <w:tcPr>
            <w:tcW w:w="470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33B9" w:rsidRPr="00717849" w:rsidRDefault="0096735B" w:rsidP="009314FD">
            <w:pPr>
              <w:spacing w:line="46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放假1日</w:t>
            </w:r>
          </w:p>
        </w:tc>
      </w:tr>
      <w:tr w:rsidR="00CD33B9" w:rsidRPr="00717849" w:rsidTr="009314FD"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33B9" w:rsidRPr="00717849" w:rsidRDefault="0096735B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107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33B9" w:rsidRPr="00717849" w:rsidRDefault="0096735B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2</w:t>
            </w:r>
          </w:p>
        </w:tc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33B9" w:rsidRPr="00717849" w:rsidRDefault="0096735B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16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33B9" w:rsidRPr="00717849" w:rsidRDefault="0096735B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一</w:t>
            </w:r>
          </w:p>
        </w:tc>
        <w:tc>
          <w:tcPr>
            <w:tcW w:w="321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33B9" w:rsidRPr="00717849" w:rsidRDefault="0096735B" w:rsidP="009314FD">
            <w:pPr>
              <w:spacing w:line="460" w:lineRule="exact"/>
              <w:jc w:val="both"/>
              <w:rPr>
                <w:rFonts w:ascii="標楷體" w:hAnsi="標楷體" w:cs="標楷體"/>
                <w:color w:val="000000"/>
                <w:kern w:val="0"/>
                <w:szCs w:val="28"/>
              </w:rPr>
            </w:pPr>
            <w:r>
              <w:rPr>
                <w:rFonts w:ascii="標楷體" w:hAnsi="標楷體" w:cs="標楷體" w:hint="eastAsia"/>
                <w:color w:val="000000"/>
                <w:kern w:val="0"/>
                <w:szCs w:val="28"/>
              </w:rPr>
              <w:t>春節開始</w:t>
            </w:r>
          </w:p>
        </w:tc>
        <w:tc>
          <w:tcPr>
            <w:tcW w:w="470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33B9" w:rsidRPr="00717849" w:rsidRDefault="0096735B" w:rsidP="00B579D1">
            <w:pPr>
              <w:spacing w:line="46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春節</w:t>
            </w:r>
            <w:r w:rsidR="00D773E5">
              <w:rPr>
                <w:rFonts w:ascii="標楷體" w:hAnsi="標楷體" w:hint="eastAsia"/>
                <w:color w:val="000000"/>
                <w:szCs w:val="28"/>
              </w:rPr>
              <w:t>放</w:t>
            </w:r>
            <w:r w:rsidR="00B579D1">
              <w:rPr>
                <w:rFonts w:ascii="標楷體" w:hAnsi="標楷體" w:hint="eastAsia"/>
                <w:color w:val="000000"/>
                <w:szCs w:val="28"/>
              </w:rPr>
              <w:t>假</w:t>
            </w:r>
            <w:r>
              <w:rPr>
                <w:rFonts w:ascii="標楷體" w:hAnsi="標楷體" w:hint="eastAsia"/>
                <w:color w:val="000000"/>
                <w:szCs w:val="28"/>
              </w:rPr>
              <w:t>3天</w:t>
            </w:r>
            <w:r w:rsidR="00D773E5">
              <w:rPr>
                <w:rFonts w:ascii="標楷體" w:hAnsi="標楷體" w:hint="eastAsia"/>
                <w:color w:val="000000"/>
                <w:szCs w:val="28"/>
              </w:rPr>
              <w:t>逢週六、日補假2日，故放假至2月20日(星期二)</w:t>
            </w:r>
            <w:r w:rsidR="0063587D">
              <w:rPr>
                <w:rFonts w:ascii="標楷體" w:hAnsi="標楷體" w:hint="eastAsia"/>
                <w:color w:val="000000"/>
                <w:szCs w:val="28"/>
              </w:rPr>
              <w:t>。</w:t>
            </w:r>
          </w:p>
        </w:tc>
      </w:tr>
      <w:tr w:rsidR="00CD33B9" w:rsidRPr="00D773E5" w:rsidTr="009314FD"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33B9" w:rsidRPr="00D773E5" w:rsidRDefault="00D773E5" w:rsidP="009314FD">
            <w:pPr>
              <w:spacing w:line="460" w:lineRule="exact"/>
              <w:jc w:val="center"/>
              <w:rPr>
                <w:rFonts w:ascii="標楷體" w:hAnsi="標楷體"/>
                <w:b/>
                <w:color w:val="000000"/>
                <w:szCs w:val="28"/>
              </w:rPr>
            </w:pPr>
            <w:r w:rsidRPr="00D773E5">
              <w:rPr>
                <w:rFonts w:ascii="標楷體" w:hAnsi="標楷體" w:hint="eastAsia"/>
                <w:b/>
                <w:color w:val="000000"/>
                <w:szCs w:val="28"/>
              </w:rPr>
              <w:t>107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33B9" w:rsidRPr="00D773E5" w:rsidRDefault="00D773E5" w:rsidP="009314FD">
            <w:pPr>
              <w:spacing w:line="460" w:lineRule="exact"/>
              <w:jc w:val="center"/>
              <w:rPr>
                <w:rFonts w:ascii="標楷體" w:hAnsi="標楷體"/>
                <w:b/>
                <w:color w:val="000000"/>
                <w:szCs w:val="28"/>
              </w:rPr>
            </w:pPr>
            <w:r w:rsidRPr="00D773E5">
              <w:rPr>
                <w:rFonts w:ascii="標楷體" w:hAnsi="標楷體" w:hint="eastAsia"/>
                <w:b/>
                <w:color w:val="000000"/>
                <w:szCs w:val="28"/>
              </w:rPr>
              <w:t>2</w:t>
            </w:r>
          </w:p>
        </w:tc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33B9" w:rsidRPr="00D773E5" w:rsidRDefault="00D773E5" w:rsidP="009314FD">
            <w:pPr>
              <w:spacing w:line="460" w:lineRule="exact"/>
              <w:jc w:val="center"/>
              <w:rPr>
                <w:rFonts w:ascii="標楷體" w:hAnsi="標楷體"/>
                <w:b/>
                <w:color w:val="000000"/>
                <w:szCs w:val="28"/>
              </w:rPr>
            </w:pPr>
            <w:r w:rsidRPr="00D773E5">
              <w:rPr>
                <w:rFonts w:ascii="標楷體" w:hAnsi="標楷體" w:hint="eastAsia"/>
                <w:b/>
                <w:color w:val="000000"/>
                <w:szCs w:val="28"/>
              </w:rPr>
              <w:t>21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33B9" w:rsidRPr="00D773E5" w:rsidRDefault="00D773E5" w:rsidP="009314FD">
            <w:pPr>
              <w:spacing w:line="460" w:lineRule="exact"/>
              <w:jc w:val="center"/>
              <w:rPr>
                <w:rFonts w:ascii="標楷體" w:hAnsi="標楷體"/>
                <w:b/>
                <w:color w:val="000000"/>
                <w:szCs w:val="28"/>
              </w:rPr>
            </w:pPr>
            <w:r w:rsidRPr="00D773E5">
              <w:rPr>
                <w:rFonts w:ascii="標楷體" w:hAnsi="標楷體" w:hint="eastAsia"/>
                <w:b/>
                <w:color w:val="000000"/>
                <w:szCs w:val="28"/>
              </w:rPr>
              <w:t>三</w:t>
            </w:r>
          </w:p>
        </w:tc>
        <w:tc>
          <w:tcPr>
            <w:tcW w:w="321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33B9" w:rsidRPr="00D773E5" w:rsidRDefault="00D773E5" w:rsidP="00841BA5">
            <w:pPr>
              <w:spacing w:line="460" w:lineRule="exact"/>
              <w:jc w:val="both"/>
              <w:rPr>
                <w:rFonts w:ascii="標楷體" w:hAnsi="標楷體" w:cs="標楷體"/>
                <w:b/>
                <w:color w:val="000000"/>
                <w:kern w:val="0"/>
                <w:szCs w:val="28"/>
              </w:rPr>
            </w:pPr>
            <w:r w:rsidRPr="00D773E5">
              <w:rPr>
                <w:rFonts w:ascii="標楷體" w:hAnsi="標楷體" w:cs="標楷體" w:hint="eastAsia"/>
                <w:b/>
                <w:color w:val="000000"/>
                <w:kern w:val="0"/>
                <w:szCs w:val="28"/>
              </w:rPr>
              <w:t>第2學期註冊</w:t>
            </w:r>
            <w:r w:rsidR="00841BA5">
              <w:rPr>
                <w:rFonts w:ascii="標楷體" w:hAnsi="標楷體" w:cs="標楷體" w:hint="eastAsia"/>
                <w:b/>
                <w:color w:val="000000"/>
                <w:kern w:val="0"/>
                <w:szCs w:val="28"/>
              </w:rPr>
              <w:t>、實際開始上課日</w:t>
            </w:r>
          </w:p>
        </w:tc>
        <w:tc>
          <w:tcPr>
            <w:tcW w:w="470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33B9" w:rsidRPr="00841BA5" w:rsidRDefault="00841BA5" w:rsidP="009314FD">
            <w:pPr>
              <w:spacing w:line="460" w:lineRule="exact"/>
              <w:jc w:val="both"/>
              <w:rPr>
                <w:rFonts w:ascii="標楷體" w:hAnsi="標楷體"/>
                <w:b/>
                <w:color w:val="000000"/>
                <w:szCs w:val="28"/>
              </w:rPr>
            </w:pPr>
            <w:r>
              <w:rPr>
                <w:rFonts w:ascii="標楷體" w:hAnsi="標楷體" w:hint="eastAsia"/>
                <w:b/>
                <w:color w:val="000000"/>
                <w:szCs w:val="28"/>
              </w:rPr>
              <w:t>開學第2週</w:t>
            </w:r>
          </w:p>
        </w:tc>
      </w:tr>
      <w:tr w:rsidR="009949AB" w:rsidRPr="00717849" w:rsidTr="009314FD"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949AB" w:rsidRDefault="009949AB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lastRenderedPageBreak/>
              <w:t>107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949AB" w:rsidRDefault="009949AB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2</w:t>
            </w:r>
          </w:p>
        </w:tc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949AB" w:rsidRDefault="009949AB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28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949AB" w:rsidRDefault="009949AB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三</w:t>
            </w:r>
          </w:p>
        </w:tc>
        <w:tc>
          <w:tcPr>
            <w:tcW w:w="321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949AB" w:rsidRDefault="009949AB" w:rsidP="00D773E5">
            <w:pPr>
              <w:spacing w:line="460" w:lineRule="exact"/>
              <w:jc w:val="both"/>
              <w:rPr>
                <w:rFonts w:ascii="標楷體" w:hAnsi="標楷體" w:cs="標楷體"/>
                <w:color w:val="000000"/>
                <w:kern w:val="0"/>
                <w:szCs w:val="28"/>
              </w:rPr>
            </w:pPr>
            <w:r>
              <w:rPr>
                <w:rFonts w:ascii="標楷體" w:hAnsi="標楷體" w:cs="標楷體" w:hint="eastAsia"/>
                <w:color w:val="000000"/>
                <w:kern w:val="0"/>
                <w:szCs w:val="28"/>
              </w:rPr>
              <w:t>和平紀念日</w:t>
            </w:r>
          </w:p>
        </w:tc>
        <w:tc>
          <w:tcPr>
            <w:tcW w:w="470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949AB" w:rsidRDefault="009949AB" w:rsidP="009314FD">
            <w:pPr>
              <w:spacing w:line="46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放假1日</w:t>
            </w:r>
          </w:p>
        </w:tc>
      </w:tr>
      <w:tr w:rsidR="0063587D" w:rsidRPr="00717849" w:rsidTr="009314FD"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3587D" w:rsidRDefault="0063587D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107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3587D" w:rsidRDefault="0063587D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3</w:t>
            </w:r>
          </w:p>
        </w:tc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3587D" w:rsidRDefault="0063587D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31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3587D" w:rsidRDefault="0063587D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六</w:t>
            </w:r>
          </w:p>
        </w:tc>
        <w:tc>
          <w:tcPr>
            <w:tcW w:w="321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3587D" w:rsidRDefault="0063587D" w:rsidP="00D773E5">
            <w:pPr>
              <w:spacing w:line="460" w:lineRule="exact"/>
              <w:jc w:val="both"/>
              <w:rPr>
                <w:rFonts w:ascii="標楷體" w:hAnsi="標楷體" w:cs="標楷體"/>
                <w:color w:val="000000"/>
                <w:kern w:val="0"/>
                <w:szCs w:val="28"/>
              </w:rPr>
            </w:pPr>
            <w:r>
              <w:rPr>
                <w:rFonts w:ascii="標楷體" w:hAnsi="標楷體" w:cs="標楷體" w:hint="eastAsia"/>
                <w:color w:val="000000"/>
                <w:kern w:val="0"/>
                <w:szCs w:val="28"/>
              </w:rPr>
              <w:t>補行上班上課</w:t>
            </w:r>
          </w:p>
        </w:tc>
        <w:tc>
          <w:tcPr>
            <w:tcW w:w="470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3587D" w:rsidRDefault="0063587D" w:rsidP="009314FD">
            <w:pPr>
              <w:spacing w:line="460" w:lineRule="exact"/>
              <w:jc w:val="both"/>
              <w:rPr>
                <w:rFonts w:ascii="標楷體" w:hAnsi="標楷體" w:cs="標楷體"/>
                <w:color w:val="000000"/>
                <w:kern w:val="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民族掃墓節(4月5日)適逢星期四，調整4月6日(星期五)為放假日</w:t>
            </w:r>
            <w:r>
              <w:rPr>
                <w:rFonts w:ascii="標楷體" w:hAnsi="標楷體" w:cs="標楷體" w:hint="eastAsia"/>
                <w:color w:val="000000"/>
                <w:kern w:val="0"/>
                <w:szCs w:val="28"/>
              </w:rPr>
              <w:t>，並於本日補行上班上課。</w:t>
            </w:r>
          </w:p>
        </w:tc>
      </w:tr>
      <w:tr w:rsidR="00CD33B9" w:rsidRPr="00717849" w:rsidTr="009314FD"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33B9" w:rsidRPr="00717849" w:rsidRDefault="00D773E5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107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33B9" w:rsidRPr="00717849" w:rsidRDefault="00D773E5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4</w:t>
            </w:r>
          </w:p>
        </w:tc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33B9" w:rsidRPr="00717849" w:rsidRDefault="00D773E5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4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33B9" w:rsidRPr="00717849" w:rsidRDefault="00D773E5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三</w:t>
            </w:r>
          </w:p>
        </w:tc>
        <w:tc>
          <w:tcPr>
            <w:tcW w:w="321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33B9" w:rsidRPr="00717849" w:rsidRDefault="00D773E5" w:rsidP="00D773E5">
            <w:pPr>
              <w:spacing w:line="460" w:lineRule="exact"/>
              <w:jc w:val="both"/>
              <w:rPr>
                <w:rFonts w:ascii="標楷體" w:hAnsi="標楷體" w:cs="標楷體"/>
                <w:color w:val="000000"/>
                <w:kern w:val="0"/>
                <w:szCs w:val="28"/>
              </w:rPr>
            </w:pPr>
            <w:r>
              <w:rPr>
                <w:rFonts w:ascii="標楷體" w:hAnsi="標楷體" w:cs="標楷體" w:hint="eastAsia"/>
                <w:color w:val="000000"/>
                <w:kern w:val="0"/>
                <w:szCs w:val="28"/>
              </w:rPr>
              <w:t>兒童節</w:t>
            </w:r>
          </w:p>
        </w:tc>
        <w:tc>
          <w:tcPr>
            <w:tcW w:w="470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33B9" w:rsidRPr="00717849" w:rsidRDefault="00D773E5" w:rsidP="009314FD">
            <w:pPr>
              <w:spacing w:line="46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cs="標楷體" w:hint="eastAsia"/>
                <w:color w:val="000000"/>
                <w:kern w:val="0"/>
                <w:szCs w:val="28"/>
              </w:rPr>
              <w:t>放假1日</w:t>
            </w:r>
            <w:r w:rsidR="005F1A44">
              <w:rPr>
                <w:rFonts w:ascii="標楷體" w:hAnsi="標楷體" w:cs="標楷體" w:hint="eastAsia"/>
                <w:color w:val="000000"/>
                <w:kern w:val="0"/>
                <w:szCs w:val="28"/>
              </w:rPr>
              <w:t>。</w:t>
            </w:r>
          </w:p>
        </w:tc>
      </w:tr>
      <w:tr w:rsidR="00CD33B9" w:rsidRPr="00717849" w:rsidTr="009314FD"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33B9" w:rsidRPr="00717849" w:rsidRDefault="00D773E5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107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33B9" w:rsidRPr="00717849" w:rsidRDefault="00D773E5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4</w:t>
            </w:r>
          </w:p>
        </w:tc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33B9" w:rsidRPr="00717849" w:rsidRDefault="00D773E5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5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33B9" w:rsidRPr="00717849" w:rsidRDefault="00D773E5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四</w:t>
            </w:r>
          </w:p>
        </w:tc>
        <w:tc>
          <w:tcPr>
            <w:tcW w:w="321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33B9" w:rsidRPr="00717849" w:rsidRDefault="00D773E5" w:rsidP="009314FD">
            <w:pPr>
              <w:spacing w:line="460" w:lineRule="exact"/>
              <w:jc w:val="both"/>
              <w:rPr>
                <w:rFonts w:ascii="標楷體" w:hAnsi="標楷體" w:cs="標楷體"/>
                <w:color w:val="000000"/>
                <w:kern w:val="0"/>
                <w:szCs w:val="28"/>
              </w:rPr>
            </w:pPr>
            <w:r>
              <w:rPr>
                <w:rFonts w:ascii="標楷體" w:hAnsi="標楷體" w:cs="標楷體" w:hint="eastAsia"/>
                <w:color w:val="000000"/>
                <w:kern w:val="0"/>
                <w:szCs w:val="28"/>
              </w:rPr>
              <w:t>民族掃墓節</w:t>
            </w:r>
          </w:p>
        </w:tc>
        <w:tc>
          <w:tcPr>
            <w:tcW w:w="470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33B9" w:rsidRPr="00717849" w:rsidRDefault="00D773E5" w:rsidP="009314FD">
            <w:pPr>
              <w:spacing w:line="46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放假1日</w:t>
            </w:r>
            <w:r w:rsidR="005F1A44">
              <w:rPr>
                <w:rFonts w:ascii="標楷體" w:hAnsi="標楷體" w:hint="eastAsia"/>
                <w:color w:val="000000"/>
                <w:szCs w:val="28"/>
              </w:rPr>
              <w:t>。</w:t>
            </w:r>
          </w:p>
        </w:tc>
      </w:tr>
      <w:tr w:rsidR="00CD33B9" w:rsidRPr="00717849" w:rsidTr="009314FD"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33B9" w:rsidRPr="00717849" w:rsidRDefault="00D773E5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107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33B9" w:rsidRPr="00717849" w:rsidRDefault="00902641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4</w:t>
            </w:r>
          </w:p>
        </w:tc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33B9" w:rsidRPr="00717849" w:rsidRDefault="00902641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6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33B9" w:rsidRPr="00717849" w:rsidRDefault="00902641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五</w:t>
            </w:r>
          </w:p>
        </w:tc>
        <w:tc>
          <w:tcPr>
            <w:tcW w:w="321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33B9" w:rsidRPr="00717849" w:rsidRDefault="0063587D" w:rsidP="009314FD">
            <w:pPr>
              <w:spacing w:line="460" w:lineRule="exact"/>
              <w:jc w:val="both"/>
              <w:rPr>
                <w:rFonts w:ascii="標楷體" w:hAnsi="標楷體" w:cs="標楷體"/>
                <w:color w:val="000000"/>
                <w:kern w:val="0"/>
                <w:szCs w:val="28"/>
              </w:rPr>
            </w:pPr>
            <w:r>
              <w:rPr>
                <w:rFonts w:ascii="標楷體" w:hAnsi="標楷體" w:cs="標楷體" w:hint="eastAsia"/>
                <w:color w:val="000000"/>
                <w:kern w:val="0"/>
                <w:szCs w:val="28"/>
              </w:rPr>
              <w:t>民族掃墓節調整放假</w:t>
            </w:r>
          </w:p>
        </w:tc>
        <w:tc>
          <w:tcPr>
            <w:tcW w:w="470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33B9" w:rsidRPr="00717849" w:rsidRDefault="0063587D" w:rsidP="009314FD">
            <w:pPr>
              <w:spacing w:line="46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民族掃墓節(4月5日)適逢星期四，調整4月6日(星期五)為放假日，並於3月31日(星期六)補行上班上課。</w:t>
            </w:r>
          </w:p>
        </w:tc>
      </w:tr>
      <w:tr w:rsidR="000C5302" w:rsidRPr="00717849" w:rsidTr="009314FD"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C5302" w:rsidRPr="00717849" w:rsidRDefault="0063587D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107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C5302" w:rsidRPr="00717849" w:rsidRDefault="005F1A44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6</w:t>
            </w:r>
          </w:p>
        </w:tc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C5302" w:rsidRPr="00717849" w:rsidRDefault="005F1A44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18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C5302" w:rsidRPr="00717849" w:rsidRDefault="005F1A44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一</w:t>
            </w:r>
          </w:p>
        </w:tc>
        <w:tc>
          <w:tcPr>
            <w:tcW w:w="321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C5302" w:rsidRPr="00717849" w:rsidRDefault="005F1A44" w:rsidP="009314FD">
            <w:pPr>
              <w:spacing w:line="460" w:lineRule="exact"/>
              <w:jc w:val="both"/>
              <w:rPr>
                <w:rFonts w:ascii="標楷體" w:hAnsi="標楷體" w:cs="標楷體"/>
                <w:color w:val="000000"/>
                <w:kern w:val="0"/>
                <w:szCs w:val="28"/>
              </w:rPr>
            </w:pPr>
            <w:r>
              <w:rPr>
                <w:rFonts w:ascii="標楷體" w:hAnsi="標楷體" w:cs="標楷體" w:hint="eastAsia"/>
                <w:color w:val="000000"/>
                <w:kern w:val="0"/>
                <w:szCs w:val="28"/>
              </w:rPr>
              <w:t>端午節</w:t>
            </w:r>
          </w:p>
        </w:tc>
        <w:tc>
          <w:tcPr>
            <w:tcW w:w="470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C5302" w:rsidRPr="00717849" w:rsidRDefault="005F1A44" w:rsidP="009314FD">
            <w:pPr>
              <w:spacing w:line="46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放假1日。</w:t>
            </w:r>
          </w:p>
        </w:tc>
      </w:tr>
      <w:tr w:rsidR="000C5302" w:rsidRPr="00717849" w:rsidTr="009314FD"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C5302" w:rsidRPr="00717849" w:rsidRDefault="005F1A44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107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C5302" w:rsidRPr="00717849" w:rsidRDefault="005F1A44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6</w:t>
            </w:r>
          </w:p>
        </w:tc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C5302" w:rsidRPr="00717849" w:rsidRDefault="005F1A44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29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C5302" w:rsidRPr="00717849" w:rsidRDefault="005F1A44" w:rsidP="009314F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五</w:t>
            </w:r>
          </w:p>
        </w:tc>
        <w:tc>
          <w:tcPr>
            <w:tcW w:w="321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C5302" w:rsidRPr="00717849" w:rsidRDefault="005F1A44" w:rsidP="009314FD">
            <w:pPr>
              <w:spacing w:line="460" w:lineRule="exact"/>
              <w:jc w:val="both"/>
              <w:rPr>
                <w:rFonts w:ascii="標楷體" w:hAnsi="標楷體" w:cs="標楷體"/>
                <w:color w:val="000000"/>
                <w:kern w:val="0"/>
                <w:szCs w:val="28"/>
              </w:rPr>
            </w:pPr>
            <w:r>
              <w:rPr>
                <w:rFonts w:ascii="標楷體" w:hAnsi="標楷體" w:cs="標楷體" w:hint="eastAsia"/>
                <w:color w:val="000000"/>
                <w:kern w:val="0"/>
                <w:szCs w:val="28"/>
              </w:rPr>
              <w:t>休業式</w:t>
            </w:r>
          </w:p>
        </w:tc>
        <w:tc>
          <w:tcPr>
            <w:tcW w:w="470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C5302" w:rsidRPr="00717849" w:rsidRDefault="000C5302" w:rsidP="009314FD">
            <w:pPr>
              <w:spacing w:line="46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</w:p>
        </w:tc>
      </w:tr>
      <w:tr w:rsidR="000C5302" w:rsidRPr="005F1A44" w:rsidTr="0077479F">
        <w:tc>
          <w:tcPr>
            <w:tcW w:w="729" w:type="dxa"/>
            <w:tcBorders>
              <w:top w:val="single" w:sz="8" w:space="0" w:color="auto"/>
              <w:bottom w:val="thickThinSmallGap" w:sz="18" w:space="0" w:color="auto"/>
            </w:tcBorders>
            <w:shd w:val="pct12" w:color="auto" w:fill="auto"/>
            <w:vAlign w:val="center"/>
          </w:tcPr>
          <w:p w:rsidR="000C5302" w:rsidRPr="005F1A44" w:rsidRDefault="005F1A44" w:rsidP="009623CD">
            <w:pPr>
              <w:spacing w:line="460" w:lineRule="exact"/>
              <w:jc w:val="center"/>
              <w:rPr>
                <w:rFonts w:ascii="標楷體" w:hAnsi="標楷體"/>
                <w:b/>
                <w:color w:val="000000"/>
                <w:szCs w:val="28"/>
              </w:rPr>
            </w:pPr>
            <w:r w:rsidRPr="005F1A44">
              <w:rPr>
                <w:rFonts w:ascii="標楷體" w:hAnsi="標楷體" w:hint="eastAsia"/>
                <w:b/>
                <w:color w:val="000000"/>
                <w:szCs w:val="28"/>
              </w:rPr>
              <w:t>107</w:t>
            </w:r>
          </w:p>
        </w:tc>
        <w:tc>
          <w:tcPr>
            <w:tcW w:w="730" w:type="dxa"/>
            <w:tcBorders>
              <w:top w:val="single" w:sz="8" w:space="0" w:color="auto"/>
              <w:bottom w:val="thickThinSmallGap" w:sz="18" w:space="0" w:color="auto"/>
            </w:tcBorders>
            <w:shd w:val="pct12" w:color="auto" w:fill="auto"/>
            <w:vAlign w:val="center"/>
          </w:tcPr>
          <w:p w:rsidR="000C5302" w:rsidRPr="005F1A44" w:rsidRDefault="005F1A44" w:rsidP="006A497F">
            <w:pPr>
              <w:spacing w:line="460" w:lineRule="exact"/>
              <w:jc w:val="center"/>
              <w:rPr>
                <w:rFonts w:ascii="標楷體" w:hAnsi="標楷體"/>
                <w:b/>
                <w:color w:val="000000"/>
                <w:szCs w:val="28"/>
              </w:rPr>
            </w:pPr>
            <w:r w:rsidRPr="005F1A44">
              <w:rPr>
                <w:rFonts w:ascii="標楷體" w:hAnsi="標楷體" w:hint="eastAsia"/>
                <w:b/>
                <w:color w:val="000000"/>
                <w:szCs w:val="28"/>
              </w:rPr>
              <w:t>7</w:t>
            </w:r>
          </w:p>
        </w:tc>
        <w:tc>
          <w:tcPr>
            <w:tcW w:w="729" w:type="dxa"/>
            <w:tcBorders>
              <w:top w:val="single" w:sz="8" w:space="0" w:color="auto"/>
              <w:bottom w:val="thickThinSmallGap" w:sz="18" w:space="0" w:color="auto"/>
            </w:tcBorders>
            <w:shd w:val="pct12" w:color="auto" w:fill="auto"/>
            <w:vAlign w:val="center"/>
          </w:tcPr>
          <w:p w:rsidR="000C5302" w:rsidRPr="005F1A44" w:rsidRDefault="005F1A44" w:rsidP="006A497F">
            <w:pPr>
              <w:spacing w:line="460" w:lineRule="exact"/>
              <w:jc w:val="center"/>
              <w:rPr>
                <w:rFonts w:ascii="標楷體" w:hAnsi="標楷體"/>
                <w:b/>
                <w:color w:val="000000"/>
                <w:szCs w:val="28"/>
              </w:rPr>
            </w:pPr>
            <w:r w:rsidRPr="005F1A44">
              <w:rPr>
                <w:rFonts w:ascii="標楷體" w:hAnsi="標楷體" w:hint="eastAsia"/>
                <w:b/>
                <w:color w:val="000000"/>
                <w:szCs w:val="28"/>
              </w:rPr>
              <w:t>1</w:t>
            </w:r>
          </w:p>
        </w:tc>
        <w:tc>
          <w:tcPr>
            <w:tcW w:w="730" w:type="dxa"/>
            <w:tcBorders>
              <w:top w:val="single" w:sz="8" w:space="0" w:color="auto"/>
              <w:bottom w:val="thickThinSmallGap" w:sz="18" w:space="0" w:color="auto"/>
            </w:tcBorders>
            <w:shd w:val="pct12" w:color="auto" w:fill="auto"/>
            <w:vAlign w:val="center"/>
          </w:tcPr>
          <w:p w:rsidR="000C5302" w:rsidRPr="005F1A44" w:rsidRDefault="005F1A44" w:rsidP="0076585A">
            <w:pPr>
              <w:spacing w:line="460" w:lineRule="exact"/>
              <w:jc w:val="center"/>
              <w:rPr>
                <w:rFonts w:ascii="標楷體" w:hAnsi="標楷體"/>
                <w:b/>
                <w:color w:val="000000"/>
                <w:szCs w:val="28"/>
              </w:rPr>
            </w:pPr>
            <w:r w:rsidRPr="005F1A44">
              <w:rPr>
                <w:rFonts w:ascii="標楷體" w:hAnsi="標楷體" w:hint="eastAsia"/>
                <w:b/>
                <w:color w:val="000000"/>
                <w:szCs w:val="28"/>
              </w:rPr>
              <w:t>日</w:t>
            </w:r>
          </w:p>
        </w:tc>
        <w:tc>
          <w:tcPr>
            <w:tcW w:w="3216" w:type="dxa"/>
            <w:tcBorders>
              <w:top w:val="single" w:sz="8" w:space="0" w:color="auto"/>
              <w:bottom w:val="thickThinSmallGap" w:sz="18" w:space="0" w:color="auto"/>
            </w:tcBorders>
            <w:shd w:val="pct12" w:color="auto" w:fill="auto"/>
            <w:vAlign w:val="center"/>
          </w:tcPr>
          <w:p w:rsidR="000C5302" w:rsidRPr="005F1A44" w:rsidRDefault="005F1A44" w:rsidP="006A497F">
            <w:pPr>
              <w:spacing w:line="460" w:lineRule="exact"/>
              <w:jc w:val="both"/>
              <w:rPr>
                <w:rFonts w:ascii="標楷體" w:hAnsi="標楷體" w:cs="標楷體"/>
                <w:b/>
                <w:color w:val="000000"/>
                <w:kern w:val="0"/>
                <w:szCs w:val="28"/>
              </w:rPr>
            </w:pPr>
            <w:r w:rsidRPr="005F1A44">
              <w:rPr>
                <w:rFonts w:ascii="標楷體" w:hAnsi="標楷體" w:cs="標楷體" w:hint="eastAsia"/>
                <w:b/>
                <w:color w:val="000000"/>
                <w:kern w:val="0"/>
                <w:szCs w:val="28"/>
              </w:rPr>
              <w:t>暑假開始</w:t>
            </w:r>
          </w:p>
        </w:tc>
        <w:tc>
          <w:tcPr>
            <w:tcW w:w="4704" w:type="dxa"/>
            <w:tcBorders>
              <w:top w:val="single" w:sz="8" w:space="0" w:color="auto"/>
              <w:bottom w:val="thickThinSmallGap" w:sz="18" w:space="0" w:color="auto"/>
            </w:tcBorders>
            <w:shd w:val="pct12" w:color="auto" w:fill="auto"/>
            <w:vAlign w:val="center"/>
          </w:tcPr>
          <w:p w:rsidR="000C5302" w:rsidRPr="005F1A44" w:rsidRDefault="000C5302" w:rsidP="006A497F">
            <w:pPr>
              <w:spacing w:line="460" w:lineRule="exact"/>
              <w:jc w:val="both"/>
              <w:rPr>
                <w:rFonts w:ascii="標楷體" w:hAnsi="標楷體"/>
                <w:b/>
                <w:color w:val="000000"/>
                <w:szCs w:val="28"/>
              </w:rPr>
            </w:pPr>
          </w:p>
        </w:tc>
      </w:tr>
    </w:tbl>
    <w:p w:rsidR="00C92BDA" w:rsidRPr="00C92BDA" w:rsidRDefault="00C92BDA" w:rsidP="00DF53C1">
      <w:pPr>
        <w:autoSpaceDE w:val="0"/>
        <w:autoSpaceDN w:val="0"/>
        <w:adjustRightInd w:val="0"/>
        <w:spacing w:line="420" w:lineRule="exact"/>
        <w:ind w:left="840" w:hangingChars="300" w:hanging="840"/>
        <w:rPr>
          <w:rFonts w:ascii="標楷體" w:hAnsi="標楷體" w:cs="標楷體"/>
          <w:color w:val="000000"/>
          <w:kern w:val="0"/>
          <w:szCs w:val="28"/>
        </w:rPr>
      </w:pPr>
    </w:p>
    <w:sectPr w:rsidR="00C92BDA" w:rsidRPr="00C92BDA" w:rsidSect="00C2298E">
      <w:pgSz w:w="11907" w:h="16840" w:code="9"/>
      <w:pgMar w:top="539" w:right="567" w:bottom="18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8D2" w:rsidRDefault="000F58D2">
      <w:r>
        <w:separator/>
      </w:r>
    </w:p>
  </w:endnote>
  <w:endnote w:type="continuationSeparator" w:id="0">
    <w:p w:rsidR="000F58D2" w:rsidRDefault="000F5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8D2" w:rsidRDefault="000F58D2">
      <w:r>
        <w:separator/>
      </w:r>
    </w:p>
  </w:footnote>
  <w:footnote w:type="continuationSeparator" w:id="0">
    <w:p w:rsidR="000F58D2" w:rsidRDefault="000F5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51F21"/>
    <w:multiLevelType w:val="hybridMultilevel"/>
    <w:tmpl w:val="F53EEDDE"/>
    <w:lvl w:ilvl="0" w:tplc="E5707B5C">
      <w:start w:val="1"/>
      <w:numFmt w:val="decimal"/>
      <w:lvlText w:val="%1."/>
      <w:lvlJc w:val="left"/>
      <w:pPr>
        <w:ind w:left="480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1FA24BA"/>
    <w:multiLevelType w:val="hybridMultilevel"/>
    <w:tmpl w:val="3782C18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56F836ED"/>
    <w:multiLevelType w:val="hybridMultilevel"/>
    <w:tmpl w:val="FDC064C4"/>
    <w:lvl w:ilvl="0" w:tplc="F0BCF6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7BA82528"/>
    <w:multiLevelType w:val="hybridMultilevel"/>
    <w:tmpl w:val="3B7684D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7EA41CB1"/>
    <w:multiLevelType w:val="hybridMultilevel"/>
    <w:tmpl w:val="DA70906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52B"/>
    <w:rsid w:val="00001C0D"/>
    <w:rsid w:val="00002498"/>
    <w:rsid w:val="00003860"/>
    <w:rsid w:val="00010B77"/>
    <w:rsid w:val="00020C50"/>
    <w:rsid w:val="00020F53"/>
    <w:rsid w:val="00021DA5"/>
    <w:rsid w:val="00036345"/>
    <w:rsid w:val="000369DF"/>
    <w:rsid w:val="00045550"/>
    <w:rsid w:val="000516C5"/>
    <w:rsid w:val="00054464"/>
    <w:rsid w:val="00056813"/>
    <w:rsid w:val="000569AF"/>
    <w:rsid w:val="00057149"/>
    <w:rsid w:val="00064263"/>
    <w:rsid w:val="00064B96"/>
    <w:rsid w:val="00064EE4"/>
    <w:rsid w:val="00072251"/>
    <w:rsid w:val="00087812"/>
    <w:rsid w:val="000976E9"/>
    <w:rsid w:val="000A757A"/>
    <w:rsid w:val="000B2F6D"/>
    <w:rsid w:val="000B4465"/>
    <w:rsid w:val="000C05D0"/>
    <w:rsid w:val="000C5302"/>
    <w:rsid w:val="000D1539"/>
    <w:rsid w:val="000D3263"/>
    <w:rsid w:val="000E5A1B"/>
    <w:rsid w:val="000E5EB2"/>
    <w:rsid w:val="000F3704"/>
    <w:rsid w:val="000F3992"/>
    <w:rsid w:val="000F3D37"/>
    <w:rsid w:val="000F58D2"/>
    <w:rsid w:val="000F76EF"/>
    <w:rsid w:val="000F76FC"/>
    <w:rsid w:val="00112151"/>
    <w:rsid w:val="001124D9"/>
    <w:rsid w:val="00114373"/>
    <w:rsid w:val="00117DC5"/>
    <w:rsid w:val="00124A74"/>
    <w:rsid w:val="00124FA3"/>
    <w:rsid w:val="0012716B"/>
    <w:rsid w:val="00130FD0"/>
    <w:rsid w:val="00133782"/>
    <w:rsid w:val="001549E5"/>
    <w:rsid w:val="00155B51"/>
    <w:rsid w:val="0016364B"/>
    <w:rsid w:val="001643D9"/>
    <w:rsid w:val="0017485A"/>
    <w:rsid w:val="001761ED"/>
    <w:rsid w:val="00176FF9"/>
    <w:rsid w:val="001773A2"/>
    <w:rsid w:val="0018785F"/>
    <w:rsid w:val="001A5B9B"/>
    <w:rsid w:val="001B2ED4"/>
    <w:rsid w:val="001B75FA"/>
    <w:rsid w:val="001D048E"/>
    <w:rsid w:val="001E4DE9"/>
    <w:rsid w:val="001F3880"/>
    <w:rsid w:val="00204C65"/>
    <w:rsid w:val="0020780F"/>
    <w:rsid w:val="00212280"/>
    <w:rsid w:val="00222F59"/>
    <w:rsid w:val="00227006"/>
    <w:rsid w:val="00234AEA"/>
    <w:rsid w:val="00237C49"/>
    <w:rsid w:val="002428B7"/>
    <w:rsid w:val="00243C79"/>
    <w:rsid w:val="002570A6"/>
    <w:rsid w:val="00262D24"/>
    <w:rsid w:val="00263345"/>
    <w:rsid w:val="00264485"/>
    <w:rsid w:val="00265F6B"/>
    <w:rsid w:val="002844FC"/>
    <w:rsid w:val="00284E6D"/>
    <w:rsid w:val="00286876"/>
    <w:rsid w:val="00291628"/>
    <w:rsid w:val="002A0B39"/>
    <w:rsid w:val="002B262D"/>
    <w:rsid w:val="002B4437"/>
    <w:rsid w:val="002B4CDB"/>
    <w:rsid w:val="002C385A"/>
    <w:rsid w:val="002C5179"/>
    <w:rsid w:val="002D0738"/>
    <w:rsid w:val="002E1E86"/>
    <w:rsid w:val="002E2DDC"/>
    <w:rsid w:val="002F262A"/>
    <w:rsid w:val="0030230A"/>
    <w:rsid w:val="00303A2E"/>
    <w:rsid w:val="00303BBE"/>
    <w:rsid w:val="003046D9"/>
    <w:rsid w:val="003049C0"/>
    <w:rsid w:val="00314CCB"/>
    <w:rsid w:val="00317F4F"/>
    <w:rsid w:val="00331DA4"/>
    <w:rsid w:val="003323F4"/>
    <w:rsid w:val="003352FB"/>
    <w:rsid w:val="00340071"/>
    <w:rsid w:val="00340C21"/>
    <w:rsid w:val="00343BA0"/>
    <w:rsid w:val="00346B4F"/>
    <w:rsid w:val="00351210"/>
    <w:rsid w:val="003615C9"/>
    <w:rsid w:val="00361D01"/>
    <w:rsid w:val="003635D4"/>
    <w:rsid w:val="003640DF"/>
    <w:rsid w:val="00381AB7"/>
    <w:rsid w:val="0038580C"/>
    <w:rsid w:val="00387E37"/>
    <w:rsid w:val="00397E8C"/>
    <w:rsid w:val="003A22A5"/>
    <w:rsid w:val="003A2793"/>
    <w:rsid w:val="003A3632"/>
    <w:rsid w:val="003A3939"/>
    <w:rsid w:val="003B1CEF"/>
    <w:rsid w:val="003C235D"/>
    <w:rsid w:val="003C4ACA"/>
    <w:rsid w:val="003C6F11"/>
    <w:rsid w:val="003D020E"/>
    <w:rsid w:val="003D1182"/>
    <w:rsid w:val="003E0470"/>
    <w:rsid w:val="003E24C1"/>
    <w:rsid w:val="003E255E"/>
    <w:rsid w:val="003E46F5"/>
    <w:rsid w:val="003F1B19"/>
    <w:rsid w:val="003F7298"/>
    <w:rsid w:val="0040091F"/>
    <w:rsid w:val="00401C7B"/>
    <w:rsid w:val="004026A5"/>
    <w:rsid w:val="004078C2"/>
    <w:rsid w:val="00407E95"/>
    <w:rsid w:val="00412C2C"/>
    <w:rsid w:val="00414FBA"/>
    <w:rsid w:val="004267D9"/>
    <w:rsid w:val="00431A2E"/>
    <w:rsid w:val="00432AE8"/>
    <w:rsid w:val="004347F7"/>
    <w:rsid w:val="00434E61"/>
    <w:rsid w:val="00436DAF"/>
    <w:rsid w:val="0044314C"/>
    <w:rsid w:val="004568FB"/>
    <w:rsid w:val="004656E4"/>
    <w:rsid w:val="00467387"/>
    <w:rsid w:val="00471A7F"/>
    <w:rsid w:val="004729BB"/>
    <w:rsid w:val="00484B50"/>
    <w:rsid w:val="00490972"/>
    <w:rsid w:val="00491343"/>
    <w:rsid w:val="00496BBE"/>
    <w:rsid w:val="004B665E"/>
    <w:rsid w:val="004B6849"/>
    <w:rsid w:val="004C085B"/>
    <w:rsid w:val="004C08F0"/>
    <w:rsid w:val="004C092B"/>
    <w:rsid w:val="004C3033"/>
    <w:rsid w:val="004D0906"/>
    <w:rsid w:val="004E4A52"/>
    <w:rsid w:val="004F1018"/>
    <w:rsid w:val="004F24DE"/>
    <w:rsid w:val="004F2664"/>
    <w:rsid w:val="004F3FF0"/>
    <w:rsid w:val="004F5793"/>
    <w:rsid w:val="005004D2"/>
    <w:rsid w:val="00503CEA"/>
    <w:rsid w:val="00504FFA"/>
    <w:rsid w:val="00520627"/>
    <w:rsid w:val="005213D6"/>
    <w:rsid w:val="00526FE4"/>
    <w:rsid w:val="00537AEB"/>
    <w:rsid w:val="005457B9"/>
    <w:rsid w:val="00553EE3"/>
    <w:rsid w:val="00557EB1"/>
    <w:rsid w:val="0056075A"/>
    <w:rsid w:val="00563A0A"/>
    <w:rsid w:val="005738FC"/>
    <w:rsid w:val="0057567C"/>
    <w:rsid w:val="00580737"/>
    <w:rsid w:val="005815E0"/>
    <w:rsid w:val="005903DB"/>
    <w:rsid w:val="005A3656"/>
    <w:rsid w:val="005A6517"/>
    <w:rsid w:val="005A764F"/>
    <w:rsid w:val="005B0BF2"/>
    <w:rsid w:val="005B3BDF"/>
    <w:rsid w:val="005B64CB"/>
    <w:rsid w:val="005B758F"/>
    <w:rsid w:val="005C06D9"/>
    <w:rsid w:val="005C6827"/>
    <w:rsid w:val="005C7835"/>
    <w:rsid w:val="005D4CD0"/>
    <w:rsid w:val="005D6347"/>
    <w:rsid w:val="005E2F48"/>
    <w:rsid w:val="005F006D"/>
    <w:rsid w:val="005F064C"/>
    <w:rsid w:val="005F1A44"/>
    <w:rsid w:val="005F38F0"/>
    <w:rsid w:val="005F5C72"/>
    <w:rsid w:val="00604C2F"/>
    <w:rsid w:val="00615AF5"/>
    <w:rsid w:val="00620EB5"/>
    <w:rsid w:val="00622798"/>
    <w:rsid w:val="00625F00"/>
    <w:rsid w:val="006274A0"/>
    <w:rsid w:val="006300B3"/>
    <w:rsid w:val="00631A8D"/>
    <w:rsid w:val="0063587D"/>
    <w:rsid w:val="00642DE9"/>
    <w:rsid w:val="006563D4"/>
    <w:rsid w:val="00657ACA"/>
    <w:rsid w:val="00663215"/>
    <w:rsid w:val="006652E0"/>
    <w:rsid w:val="00667253"/>
    <w:rsid w:val="00672663"/>
    <w:rsid w:val="00683FD0"/>
    <w:rsid w:val="00684144"/>
    <w:rsid w:val="00686488"/>
    <w:rsid w:val="0069714D"/>
    <w:rsid w:val="00697C6D"/>
    <w:rsid w:val="00697CEA"/>
    <w:rsid w:val="006A2712"/>
    <w:rsid w:val="006A497F"/>
    <w:rsid w:val="006A4CCA"/>
    <w:rsid w:val="006A6165"/>
    <w:rsid w:val="006A6450"/>
    <w:rsid w:val="006A6D2A"/>
    <w:rsid w:val="006A73B2"/>
    <w:rsid w:val="006B1369"/>
    <w:rsid w:val="006B7DDE"/>
    <w:rsid w:val="006D6C46"/>
    <w:rsid w:val="006E3749"/>
    <w:rsid w:val="006E4218"/>
    <w:rsid w:val="006E6200"/>
    <w:rsid w:val="006E7B2B"/>
    <w:rsid w:val="006F0926"/>
    <w:rsid w:val="007008B8"/>
    <w:rsid w:val="00706742"/>
    <w:rsid w:val="00717849"/>
    <w:rsid w:val="00725B31"/>
    <w:rsid w:val="00730953"/>
    <w:rsid w:val="0073281D"/>
    <w:rsid w:val="00737650"/>
    <w:rsid w:val="0074228C"/>
    <w:rsid w:val="0075212B"/>
    <w:rsid w:val="00755EA4"/>
    <w:rsid w:val="007604DF"/>
    <w:rsid w:val="0076585A"/>
    <w:rsid w:val="0076735F"/>
    <w:rsid w:val="00770093"/>
    <w:rsid w:val="00772274"/>
    <w:rsid w:val="00772FAD"/>
    <w:rsid w:val="0077479F"/>
    <w:rsid w:val="00777FDC"/>
    <w:rsid w:val="00780B35"/>
    <w:rsid w:val="007A2386"/>
    <w:rsid w:val="007B4052"/>
    <w:rsid w:val="007B470B"/>
    <w:rsid w:val="007C162B"/>
    <w:rsid w:val="007C2618"/>
    <w:rsid w:val="007C4398"/>
    <w:rsid w:val="007C79F3"/>
    <w:rsid w:val="007C7A12"/>
    <w:rsid w:val="007D4571"/>
    <w:rsid w:val="007E338C"/>
    <w:rsid w:val="007F0F94"/>
    <w:rsid w:val="007F591F"/>
    <w:rsid w:val="007F7B6E"/>
    <w:rsid w:val="00801198"/>
    <w:rsid w:val="00801DE5"/>
    <w:rsid w:val="00801F2C"/>
    <w:rsid w:val="00817BD0"/>
    <w:rsid w:val="0082094C"/>
    <w:rsid w:val="00825FD0"/>
    <w:rsid w:val="008265A8"/>
    <w:rsid w:val="00831822"/>
    <w:rsid w:val="0083600E"/>
    <w:rsid w:val="00837B8E"/>
    <w:rsid w:val="00841BA5"/>
    <w:rsid w:val="0084522F"/>
    <w:rsid w:val="00846670"/>
    <w:rsid w:val="008506DA"/>
    <w:rsid w:val="00851D32"/>
    <w:rsid w:val="00853AFA"/>
    <w:rsid w:val="0085757B"/>
    <w:rsid w:val="00863CF5"/>
    <w:rsid w:val="00864762"/>
    <w:rsid w:val="00867656"/>
    <w:rsid w:val="00871295"/>
    <w:rsid w:val="008732FD"/>
    <w:rsid w:val="008757F0"/>
    <w:rsid w:val="0087736C"/>
    <w:rsid w:val="008903D4"/>
    <w:rsid w:val="00894AAB"/>
    <w:rsid w:val="008A1AC6"/>
    <w:rsid w:val="008A552A"/>
    <w:rsid w:val="008A576E"/>
    <w:rsid w:val="008B0B59"/>
    <w:rsid w:val="008B1A50"/>
    <w:rsid w:val="008B50AE"/>
    <w:rsid w:val="008B6124"/>
    <w:rsid w:val="008C5703"/>
    <w:rsid w:val="008D59B3"/>
    <w:rsid w:val="008D5B77"/>
    <w:rsid w:val="008E52BD"/>
    <w:rsid w:val="008F1FE6"/>
    <w:rsid w:val="008F5521"/>
    <w:rsid w:val="008F72E8"/>
    <w:rsid w:val="00902641"/>
    <w:rsid w:val="00902918"/>
    <w:rsid w:val="0091000E"/>
    <w:rsid w:val="00914846"/>
    <w:rsid w:val="00924970"/>
    <w:rsid w:val="00927A5F"/>
    <w:rsid w:val="009377B1"/>
    <w:rsid w:val="0094033D"/>
    <w:rsid w:val="00941CBD"/>
    <w:rsid w:val="00943C83"/>
    <w:rsid w:val="00944212"/>
    <w:rsid w:val="0094569B"/>
    <w:rsid w:val="00945DA2"/>
    <w:rsid w:val="009567B8"/>
    <w:rsid w:val="00956F53"/>
    <w:rsid w:val="0096180C"/>
    <w:rsid w:val="009623CD"/>
    <w:rsid w:val="009650D9"/>
    <w:rsid w:val="0096735B"/>
    <w:rsid w:val="00973231"/>
    <w:rsid w:val="0098164F"/>
    <w:rsid w:val="00985F38"/>
    <w:rsid w:val="0098634F"/>
    <w:rsid w:val="00987BA7"/>
    <w:rsid w:val="0099097C"/>
    <w:rsid w:val="009949AB"/>
    <w:rsid w:val="00994B7C"/>
    <w:rsid w:val="0099552B"/>
    <w:rsid w:val="00995A25"/>
    <w:rsid w:val="009A6833"/>
    <w:rsid w:val="009A76F3"/>
    <w:rsid w:val="009B1DA5"/>
    <w:rsid w:val="009B5208"/>
    <w:rsid w:val="009B7467"/>
    <w:rsid w:val="009C5974"/>
    <w:rsid w:val="009C5B0C"/>
    <w:rsid w:val="009C740D"/>
    <w:rsid w:val="009D1CA0"/>
    <w:rsid w:val="009D2B39"/>
    <w:rsid w:val="009D3FEF"/>
    <w:rsid w:val="009E1E5E"/>
    <w:rsid w:val="009F6010"/>
    <w:rsid w:val="00A06FA6"/>
    <w:rsid w:val="00A1011A"/>
    <w:rsid w:val="00A11A37"/>
    <w:rsid w:val="00A11FED"/>
    <w:rsid w:val="00A16650"/>
    <w:rsid w:val="00A17485"/>
    <w:rsid w:val="00A33646"/>
    <w:rsid w:val="00A349B4"/>
    <w:rsid w:val="00A45442"/>
    <w:rsid w:val="00A53CCA"/>
    <w:rsid w:val="00A5444F"/>
    <w:rsid w:val="00A62B6E"/>
    <w:rsid w:val="00A67936"/>
    <w:rsid w:val="00A82A07"/>
    <w:rsid w:val="00A93B65"/>
    <w:rsid w:val="00AA42A1"/>
    <w:rsid w:val="00AB27C1"/>
    <w:rsid w:val="00AC24B0"/>
    <w:rsid w:val="00AC29AC"/>
    <w:rsid w:val="00AC6F1D"/>
    <w:rsid w:val="00AC7EB2"/>
    <w:rsid w:val="00AE3E67"/>
    <w:rsid w:val="00AF2EFB"/>
    <w:rsid w:val="00AF6EA7"/>
    <w:rsid w:val="00B02002"/>
    <w:rsid w:val="00B0339B"/>
    <w:rsid w:val="00B05C15"/>
    <w:rsid w:val="00B073D9"/>
    <w:rsid w:val="00B1413C"/>
    <w:rsid w:val="00B20BF5"/>
    <w:rsid w:val="00B2594C"/>
    <w:rsid w:val="00B32ABE"/>
    <w:rsid w:val="00B32B71"/>
    <w:rsid w:val="00B43D1B"/>
    <w:rsid w:val="00B456F9"/>
    <w:rsid w:val="00B47DA8"/>
    <w:rsid w:val="00B50AF6"/>
    <w:rsid w:val="00B513CA"/>
    <w:rsid w:val="00B551A4"/>
    <w:rsid w:val="00B579D1"/>
    <w:rsid w:val="00B57ECE"/>
    <w:rsid w:val="00B609D2"/>
    <w:rsid w:val="00B63FE7"/>
    <w:rsid w:val="00B66916"/>
    <w:rsid w:val="00B7109D"/>
    <w:rsid w:val="00B778CB"/>
    <w:rsid w:val="00BA79CA"/>
    <w:rsid w:val="00BD010D"/>
    <w:rsid w:val="00BD2E26"/>
    <w:rsid w:val="00BE518E"/>
    <w:rsid w:val="00BE6459"/>
    <w:rsid w:val="00BE7A26"/>
    <w:rsid w:val="00BF6B70"/>
    <w:rsid w:val="00C10410"/>
    <w:rsid w:val="00C11C11"/>
    <w:rsid w:val="00C12DEC"/>
    <w:rsid w:val="00C2298E"/>
    <w:rsid w:val="00C2395C"/>
    <w:rsid w:val="00C42A11"/>
    <w:rsid w:val="00C545D4"/>
    <w:rsid w:val="00C545DD"/>
    <w:rsid w:val="00C561A7"/>
    <w:rsid w:val="00C62C43"/>
    <w:rsid w:val="00C66A55"/>
    <w:rsid w:val="00C71B69"/>
    <w:rsid w:val="00C772A4"/>
    <w:rsid w:val="00C80E02"/>
    <w:rsid w:val="00C8706D"/>
    <w:rsid w:val="00C877E1"/>
    <w:rsid w:val="00C87E16"/>
    <w:rsid w:val="00C87E3F"/>
    <w:rsid w:val="00C91959"/>
    <w:rsid w:val="00C92BDA"/>
    <w:rsid w:val="00CA75E0"/>
    <w:rsid w:val="00CB1644"/>
    <w:rsid w:val="00CB1D43"/>
    <w:rsid w:val="00CD33B9"/>
    <w:rsid w:val="00CD712F"/>
    <w:rsid w:val="00CE1ADA"/>
    <w:rsid w:val="00CE1C7C"/>
    <w:rsid w:val="00CE4C7C"/>
    <w:rsid w:val="00CE5BEF"/>
    <w:rsid w:val="00CF18FC"/>
    <w:rsid w:val="00CF5ED9"/>
    <w:rsid w:val="00D05949"/>
    <w:rsid w:val="00D14E65"/>
    <w:rsid w:val="00D15169"/>
    <w:rsid w:val="00D155E1"/>
    <w:rsid w:val="00D164AD"/>
    <w:rsid w:val="00D235D6"/>
    <w:rsid w:val="00D30299"/>
    <w:rsid w:val="00D3377C"/>
    <w:rsid w:val="00D3560E"/>
    <w:rsid w:val="00D40F70"/>
    <w:rsid w:val="00D41A22"/>
    <w:rsid w:val="00D5270C"/>
    <w:rsid w:val="00D5302F"/>
    <w:rsid w:val="00D54E6A"/>
    <w:rsid w:val="00D55825"/>
    <w:rsid w:val="00D5684E"/>
    <w:rsid w:val="00D575D1"/>
    <w:rsid w:val="00D57E1D"/>
    <w:rsid w:val="00D6200D"/>
    <w:rsid w:val="00D64C1B"/>
    <w:rsid w:val="00D64F55"/>
    <w:rsid w:val="00D72F57"/>
    <w:rsid w:val="00D730F7"/>
    <w:rsid w:val="00D73640"/>
    <w:rsid w:val="00D7418E"/>
    <w:rsid w:val="00D773E5"/>
    <w:rsid w:val="00DA25DE"/>
    <w:rsid w:val="00DA26C0"/>
    <w:rsid w:val="00DB4077"/>
    <w:rsid w:val="00DB638B"/>
    <w:rsid w:val="00DB7932"/>
    <w:rsid w:val="00DC1686"/>
    <w:rsid w:val="00DD0033"/>
    <w:rsid w:val="00DD2136"/>
    <w:rsid w:val="00DD5A53"/>
    <w:rsid w:val="00DD7D1B"/>
    <w:rsid w:val="00DE1129"/>
    <w:rsid w:val="00DE37D0"/>
    <w:rsid w:val="00DF2769"/>
    <w:rsid w:val="00DF53C1"/>
    <w:rsid w:val="00E05753"/>
    <w:rsid w:val="00E13FB9"/>
    <w:rsid w:val="00E1493F"/>
    <w:rsid w:val="00E24B6A"/>
    <w:rsid w:val="00E379A4"/>
    <w:rsid w:val="00E41EA2"/>
    <w:rsid w:val="00E42BBD"/>
    <w:rsid w:val="00E4588E"/>
    <w:rsid w:val="00E46D05"/>
    <w:rsid w:val="00E5564A"/>
    <w:rsid w:val="00E566E6"/>
    <w:rsid w:val="00E64DA9"/>
    <w:rsid w:val="00E66C75"/>
    <w:rsid w:val="00E6744A"/>
    <w:rsid w:val="00E76FC8"/>
    <w:rsid w:val="00E77F97"/>
    <w:rsid w:val="00E83A55"/>
    <w:rsid w:val="00E86096"/>
    <w:rsid w:val="00E92B6F"/>
    <w:rsid w:val="00E96C12"/>
    <w:rsid w:val="00EA34E5"/>
    <w:rsid w:val="00EA4AC1"/>
    <w:rsid w:val="00EA646B"/>
    <w:rsid w:val="00EA762D"/>
    <w:rsid w:val="00EB44BB"/>
    <w:rsid w:val="00EC0D72"/>
    <w:rsid w:val="00EC69AD"/>
    <w:rsid w:val="00ED29E0"/>
    <w:rsid w:val="00ED5664"/>
    <w:rsid w:val="00ED69C2"/>
    <w:rsid w:val="00EE5B3E"/>
    <w:rsid w:val="00EF15A7"/>
    <w:rsid w:val="00EF506A"/>
    <w:rsid w:val="00F0533B"/>
    <w:rsid w:val="00F06896"/>
    <w:rsid w:val="00F432EF"/>
    <w:rsid w:val="00F43C06"/>
    <w:rsid w:val="00F45D33"/>
    <w:rsid w:val="00F630A6"/>
    <w:rsid w:val="00F74494"/>
    <w:rsid w:val="00F86620"/>
    <w:rsid w:val="00F902BF"/>
    <w:rsid w:val="00F93BDD"/>
    <w:rsid w:val="00F96E0D"/>
    <w:rsid w:val="00FA2DDC"/>
    <w:rsid w:val="00FA47C7"/>
    <w:rsid w:val="00FB07E4"/>
    <w:rsid w:val="00FB4789"/>
    <w:rsid w:val="00FB6116"/>
    <w:rsid w:val="00FC631C"/>
    <w:rsid w:val="00FC71D2"/>
    <w:rsid w:val="00FD0E07"/>
    <w:rsid w:val="00FD314D"/>
    <w:rsid w:val="00FD429C"/>
    <w:rsid w:val="00FD591A"/>
    <w:rsid w:val="00FD6561"/>
    <w:rsid w:val="00FE022B"/>
    <w:rsid w:val="00FE0D97"/>
    <w:rsid w:val="00FE2175"/>
    <w:rsid w:val="00FE4736"/>
    <w:rsid w:val="00FE7701"/>
    <w:rsid w:val="00FF11FF"/>
    <w:rsid w:val="00FF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A088BB2-0344-4F55-A21C-705AEC137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8"/>
    </w:rPr>
  </w:style>
  <w:style w:type="paragraph" w:styleId="1">
    <w:name w:val="heading 1"/>
    <w:basedOn w:val="a"/>
    <w:next w:val="a"/>
    <w:qFormat/>
    <w:rsid w:val="00CE1ADA"/>
    <w:pPr>
      <w:keepNext/>
      <w:spacing w:before="180" w:after="180" w:line="720" w:lineRule="auto"/>
      <w:outlineLvl w:val="0"/>
    </w:pPr>
    <w:rPr>
      <w:rFonts w:ascii="Arial" w:eastAsia="新細明體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qFormat/>
    <w:rsid w:val="00CE1ADA"/>
    <w:pPr>
      <w:keepNext/>
      <w:spacing w:line="720" w:lineRule="auto"/>
      <w:outlineLvl w:val="1"/>
    </w:pPr>
    <w:rPr>
      <w:rFonts w:ascii="Arial" w:eastAsia="新細明體" w:hAnsi="Arial"/>
      <w:b/>
      <w:bCs/>
      <w:sz w:val="48"/>
      <w:szCs w:val="48"/>
    </w:rPr>
  </w:style>
  <w:style w:type="paragraph" w:styleId="3">
    <w:name w:val="heading 3"/>
    <w:basedOn w:val="a"/>
    <w:next w:val="a"/>
    <w:qFormat/>
    <w:rsid w:val="00CE1ADA"/>
    <w:pPr>
      <w:keepNext/>
      <w:spacing w:line="720" w:lineRule="auto"/>
      <w:outlineLvl w:val="2"/>
    </w:pPr>
    <w:rPr>
      <w:rFonts w:ascii="Arial" w:eastAsia="新細明體" w:hAnsi="Arial"/>
      <w:b/>
      <w:bCs/>
      <w:sz w:val="36"/>
      <w:szCs w:val="36"/>
    </w:rPr>
  </w:style>
  <w:style w:type="paragraph" w:styleId="4">
    <w:name w:val="heading 4"/>
    <w:basedOn w:val="a"/>
    <w:next w:val="a"/>
    <w:qFormat/>
    <w:rsid w:val="00CE1ADA"/>
    <w:pPr>
      <w:keepNext/>
      <w:spacing w:line="720" w:lineRule="auto"/>
      <w:outlineLvl w:val="3"/>
    </w:pPr>
    <w:rPr>
      <w:rFonts w:ascii="Arial" w:eastAsia="新細明體" w:hAnsi="Arial"/>
      <w:sz w:val="36"/>
      <w:szCs w:val="36"/>
    </w:rPr>
  </w:style>
  <w:style w:type="paragraph" w:styleId="5">
    <w:name w:val="heading 5"/>
    <w:basedOn w:val="a"/>
    <w:next w:val="a"/>
    <w:qFormat/>
    <w:rsid w:val="00CE1ADA"/>
    <w:pPr>
      <w:keepNext/>
      <w:spacing w:line="720" w:lineRule="auto"/>
      <w:ind w:leftChars="200" w:left="200"/>
      <w:outlineLvl w:val="4"/>
    </w:pPr>
    <w:rPr>
      <w:rFonts w:ascii="Arial" w:eastAsia="新細明體" w:hAnsi="Arial"/>
      <w:b/>
      <w:bCs/>
      <w:sz w:val="36"/>
      <w:szCs w:val="36"/>
    </w:rPr>
  </w:style>
  <w:style w:type="paragraph" w:styleId="6">
    <w:name w:val="heading 6"/>
    <w:basedOn w:val="a"/>
    <w:next w:val="a"/>
    <w:qFormat/>
    <w:rsid w:val="00CE1ADA"/>
    <w:pPr>
      <w:keepNext/>
      <w:spacing w:line="720" w:lineRule="auto"/>
      <w:ind w:leftChars="200" w:left="200"/>
      <w:outlineLvl w:val="5"/>
    </w:pPr>
    <w:rPr>
      <w:rFonts w:ascii="Arial" w:eastAsia="新細明體" w:hAnsi="Arial"/>
      <w:sz w:val="36"/>
      <w:szCs w:val="36"/>
    </w:rPr>
  </w:style>
  <w:style w:type="paragraph" w:styleId="7">
    <w:name w:val="heading 7"/>
    <w:basedOn w:val="a"/>
    <w:next w:val="a"/>
    <w:qFormat/>
    <w:rsid w:val="00CE1ADA"/>
    <w:pPr>
      <w:keepNext/>
      <w:spacing w:line="720" w:lineRule="auto"/>
      <w:ind w:leftChars="400" w:left="400"/>
      <w:outlineLvl w:val="6"/>
    </w:pPr>
    <w:rPr>
      <w:rFonts w:ascii="Arial" w:eastAsia="新細明體" w:hAnsi="Arial"/>
      <w:b/>
      <w:bCs/>
      <w:sz w:val="36"/>
      <w:szCs w:val="36"/>
    </w:rPr>
  </w:style>
  <w:style w:type="paragraph" w:styleId="8">
    <w:name w:val="heading 8"/>
    <w:basedOn w:val="a"/>
    <w:next w:val="a"/>
    <w:qFormat/>
    <w:rsid w:val="00CE1ADA"/>
    <w:pPr>
      <w:keepNext/>
      <w:spacing w:line="720" w:lineRule="auto"/>
      <w:ind w:leftChars="400" w:left="400"/>
      <w:outlineLvl w:val="7"/>
    </w:pPr>
    <w:rPr>
      <w:rFonts w:ascii="Arial" w:eastAsia="新細明體" w:hAnsi="Arial"/>
      <w:sz w:val="36"/>
      <w:szCs w:val="36"/>
    </w:rPr>
  </w:style>
  <w:style w:type="paragraph" w:styleId="9">
    <w:name w:val="heading 9"/>
    <w:basedOn w:val="a"/>
    <w:next w:val="a"/>
    <w:qFormat/>
    <w:rsid w:val="00CE1ADA"/>
    <w:pPr>
      <w:keepNext/>
      <w:spacing w:line="720" w:lineRule="auto"/>
      <w:ind w:leftChars="400" w:left="400"/>
      <w:outlineLvl w:val="8"/>
    </w:pPr>
    <w:rPr>
      <w:rFonts w:ascii="Arial" w:eastAsia="新細明體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績效"/>
    <w:basedOn w:val="a"/>
    <w:pPr>
      <w:spacing w:line="400" w:lineRule="exact"/>
      <w:ind w:left="1095" w:hanging="471"/>
    </w:pPr>
  </w:style>
  <w:style w:type="paragraph" w:customStyle="1" w:styleId="a4">
    <w:name w:val="願景"/>
    <w:basedOn w:val="a"/>
    <w:pPr>
      <w:spacing w:line="400" w:lineRule="exact"/>
      <w:ind w:left="1106" w:hanging="454"/>
    </w:pPr>
  </w:style>
  <w:style w:type="paragraph" w:customStyle="1" w:styleId="20">
    <w:name w:val="績效2"/>
    <w:basedOn w:val="a3"/>
    <w:pPr>
      <w:ind w:left="1361" w:hanging="737"/>
    </w:pPr>
  </w:style>
  <w:style w:type="paragraph" w:customStyle="1" w:styleId="a5">
    <w:name w:val="（十一）"/>
    <w:basedOn w:val="a"/>
    <w:pPr>
      <w:spacing w:line="400" w:lineRule="exact"/>
      <w:ind w:left="1361" w:hanging="737"/>
    </w:pPr>
  </w:style>
  <w:style w:type="paragraph" w:customStyle="1" w:styleId="10">
    <w:name w:val="(1)"/>
    <w:basedOn w:val="a"/>
    <w:pPr>
      <w:spacing w:line="340" w:lineRule="exact"/>
      <w:ind w:left="851" w:hanging="284"/>
    </w:pPr>
    <w:rPr>
      <w:rFonts w:ascii="標楷體"/>
    </w:rPr>
  </w:style>
  <w:style w:type="paragraph" w:customStyle="1" w:styleId="11">
    <w:name w:val="1."/>
    <w:basedOn w:val="a"/>
    <w:pPr>
      <w:spacing w:line="340" w:lineRule="exact"/>
      <w:ind w:left="851" w:hanging="284"/>
    </w:pPr>
    <w:rPr>
      <w:rFonts w:ascii="標楷體"/>
    </w:rPr>
  </w:style>
  <w:style w:type="paragraph" w:customStyle="1" w:styleId="a6">
    <w:name w:val="(一)"/>
    <w:basedOn w:val="a"/>
    <w:pPr>
      <w:ind w:left="482" w:hanging="482"/>
    </w:pPr>
  </w:style>
  <w:style w:type="paragraph" w:customStyle="1" w:styleId="21">
    <w:name w:val="(一)2"/>
    <w:basedOn w:val="a"/>
    <w:pPr>
      <w:ind w:left="567" w:hanging="567"/>
    </w:pPr>
    <w:rPr>
      <w:rFonts w:ascii="標楷體"/>
    </w:rPr>
  </w:style>
  <w:style w:type="paragraph" w:customStyle="1" w:styleId="a7">
    <w:name w:val="一"/>
    <w:basedOn w:val="a"/>
    <w:pPr>
      <w:ind w:left="567" w:hanging="567"/>
    </w:pPr>
  </w:style>
  <w:style w:type="paragraph" w:styleId="a8">
    <w:name w:val="Body Text"/>
    <w:basedOn w:val="a"/>
    <w:pPr>
      <w:jc w:val="both"/>
    </w:pPr>
    <w:rPr>
      <w:sz w:val="32"/>
    </w:rPr>
  </w:style>
  <w:style w:type="paragraph" w:styleId="a9">
    <w:name w:val="Body Text Indent"/>
    <w:basedOn w:val="a"/>
    <w:pPr>
      <w:ind w:left="899" w:hangingChars="281" w:hanging="899"/>
      <w:jc w:val="both"/>
    </w:pPr>
    <w:rPr>
      <w:sz w:val="32"/>
    </w:rPr>
  </w:style>
  <w:style w:type="paragraph" w:styleId="aa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Arial" w:eastAsia="新細明體" w:hAnsi="Arial"/>
      <w:sz w:val="18"/>
      <w:szCs w:val="18"/>
    </w:rPr>
  </w:style>
  <w:style w:type="paragraph" w:customStyle="1" w:styleId="ae">
    <w:name w:val="核復事項"/>
    <w:basedOn w:val="a"/>
    <w:rsid w:val="00DE1129"/>
    <w:pPr>
      <w:spacing w:line="500" w:lineRule="exact"/>
      <w:ind w:left="1581" w:hangingChars="494" w:hanging="1581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144</Words>
  <Characters>821</Characters>
  <Application>Microsoft Office Word</Application>
  <DocSecurity>0</DocSecurity>
  <Lines>6</Lines>
  <Paragraphs>1</Paragraphs>
  <ScaleCrop>false</ScaleCrop>
  <Company>臺北市政府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臺北市九十學年度學校行事曆</dc:title>
  <dc:creator>教育局</dc:creator>
  <cp:lastModifiedBy>教務處-教學組長</cp:lastModifiedBy>
  <cp:revision>2</cp:revision>
  <cp:lastPrinted>2017-06-05T06:54:00Z</cp:lastPrinted>
  <dcterms:created xsi:type="dcterms:W3CDTF">2017-07-03T08:04:00Z</dcterms:created>
  <dcterms:modified xsi:type="dcterms:W3CDTF">2017-07-03T08:04:00Z</dcterms:modified>
</cp:coreProperties>
</file>